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BD" w:rsidRDefault="007661BD" w:rsidP="0076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661BD" w:rsidRDefault="007661BD" w:rsidP="0076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661BD" w:rsidRDefault="007661BD" w:rsidP="007661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7661BD" w:rsidRDefault="007661BD" w:rsidP="00766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1BD" w:rsidRDefault="007661BD" w:rsidP="007661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марта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7661BD" w:rsidRDefault="007661BD" w:rsidP="007661BD">
      <w:pPr>
        <w:jc w:val="right"/>
        <w:rPr>
          <w:rFonts w:ascii="Times New Roman" w:hAnsi="Times New Roman" w:cs="Times New Roman"/>
        </w:rPr>
      </w:pPr>
    </w:p>
    <w:p w:rsidR="007661BD" w:rsidRDefault="007661BD" w:rsidP="007661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7661BD" w:rsidRDefault="007661BD" w:rsidP="007661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7661BD" w:rsidRDefault="007661BD" w:rsidP="007661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7661BD" w:rsidRDefault="007661BD" w:rsidP="007661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7661BD" w:rsidRDefault="007661BD" w:rsidP="007661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7661BD" w:rsidRDefault="007661BD" w:rsidP="007661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марта 2022г.</w:t>
      </w:r>
    </w:p>
    <w:p w:rsidR="007661BD" w:rsidRDefault="007661BD" w:rsidP="007661B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1BD" w:rsidRDefault="007661BD" w:rsidP="007661B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61BD" w:rsidRDefault="007661BD" w:rsidP="007661BD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7661BD" w:rsidRDefault="007661BD" w:rsidP="007661BD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 по профи</w:t>
      </w:r>
      <w:r>
        <w:rPr>
          <w:rFonts w:ascii="Times New Roman" w:hAnsi="Times New Roman" w:cs="Times New Roman"/>
          <w:sz w:val="28"/>
          <w:szCs w:val="28"/>
        </w:rPr>
        <w:t>лактике предупреждения дорожно-</w:t>
      </w:r>
      <w:r>
        <w:rPr>
          <w:rFonts w:ascii="Times New Roman" w:hAnsi="Times New Roman" w:cs="Times New Roman"/>
          <w:sz w:val="28"/>
          <w:szCs w:val="28"/>
        </w:rPr>
        <w:t>транспортных происшествий и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1 квартал 2022 года. </w:t>
      </w:r>
    </w:p>
    <w:p w:rsidR="007661BD" w:rsidRDefault="007661BD" w:rsidP="007661BD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1BD" w:rsidRDefault="007661BD" w:rsidP="007661B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истекший период проведено - </w:t>
      </w:r>
      <w:r w:rsidR="00A65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иятий, в них приняло участие </w:t>
      </w:r>
      <w:r w:rsidR="00A65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человек.</w:t>
      </w:r>
    </w:p>
    <w:p w:rsidR="00D9281F" w:rsidRDefault="00D9281F"/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 по профилактике </w:t>
      </w:r>
      <w:proofErr w:type="spellStart"/>
      <w:r w:rsidRPr="00A65A2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65A22">
        <w:rPr>
          <w:rFonts w:ascii="Times New Roman" w:hAnsi="Times New Roman" w:cs="Times New Roman"/>
          <w:sz w:val="28"/>
          <w:szCs w:val="28"/>
        </w:rPr>
        <w:t xml:space="preserve"> –транспортных происшествий </w:t>
      </w:r>
      <w:r w:rsidRPr="00A65A2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proofErr w:type="gramStart"/>
      <w:r w:rsidRPr="00A65A22">
        <w:rPr>
          <w:rFonts w:ascii="Times New Roman" w:eastAsia="Times New Roman" w:hAnsi="Times New Roman" w:cs="Times New Roman"/>
          <w:sz w:val="28"/>
          <w:szCs w:val="28"/>
        </w:rPr>
        <w:t>января  Чернокозовская</w:t>
      </w:r>
      <w:proofErr w:type="gramEnd"/>
      <w:r w:rsidRPr="00A65A22">
        <w:rPr>
          <w:rFonts w:ascii="Times New Roman" w:eastAsia="Times New Roman" w:hAnsi="Times New Roman" w:cs="Times New Roman"/>
          <w:sz w:val="28"/>
          <w:szCs w:val="28"/>
        </w:rPr>
        <w:t xml:space="preserve">  библиотека – филиал №5 в 15:00  провела урок с элементами игры «Безопасная игра» </w:t>
      </w:r>
      <w:r w:rsidRPr="00A65A22">
        <w:rPr>
          <w:rFonts w:ascii="Times New Roman" w:hAnsi="Times New Roman" w:cs="Times New Roman"/>
          <w:sz w:val="28"/>
          <w:szCs w:val="28"/>
        </w:rPr>
        <w:t xml:space="preserve">о важности соблюдения правил дорожного движения. В ходе мероприятия </w:t>
      </w:r>
      <w:r w:rsidRPr="00A65A22">
        <w:rPr>
          <w:rFonts w:ascii="Times New Roman" w:hAnsi="Times New Roman" w:cs="Times New Roman"/>
          <w:sz w:val="28"/>
          <w:szCs w:val="28"/>
        </w:rPr>
        <w:t>ребята узнали</w:t>
      </w:r>
      <w:r w:rsidRPr="00A65A22">
        <w:rPr>
          <w:rFonts w:ascii="Times New Roman" w:hAnsi="Times New Roman" w:cs="Times New Roman"/>
          <w:sz w:val="28"/>
          <w:szCs w:val="28"/>
        </w:rPr>
        <w:t xml:space="preserve"> об обязанностях пешеходов, о том, </w:t>
      </w:r>
      <w:r w:rsidRPr="00A65A22">
        <w:rPr>
          <w:rFonts w:ascii="Times New Roman" w:hAnsi="Times New Roman" w:cs="Times New Roman"/>
          <w:sz w:val="28"/>
          <w:szCs w:val="28"/>
        </w:rPr>
        <w:t>что разрешается и</w:t>
      </w:r>
      <w:r w:rsidRPr="00A65A22">
        <w:rPr>
          <w:rFonts w:ascii="Times New Roman" w:hAnsi="Times New Roman" w:cs="Times New Roman"/>
          <w:sz w:val="28"/>
          <w:szCs w:val="28"/>
        </w:rPr>
        <w:t xml:space="preserve"> запрещается пешеходам, о правилах перехода в установленных местах, о классификации дорожных знаков на предупреждающие, запрещающие, указательные и друг</w:t>
      </w:r>
      <w:r w:rsidRPr="00A65A22">
        <w:rPr>
          <w:rFonts w:ascii="Times New Roman" w:hAnsi="Times New Roman" w:cs="Times New Roman"/>
          <w:sz w:val="28"/>
          <w:szCs w:val="28"/>
        </w:rPr>
        <w:t xml:space="preserve">ие. </w:t>
      </w:r>
      <w:r w:rsidRPr="00A65A22">
        <w:rPr>
          <w:rFonts w:ascii="Times New Roman" w:hAnsi="Times New Roman" w:cs="Times New Roman"/>
          <w:sz w:val="28"/>
          <w:szCs w:val="28"/>
        </w:rPr>
        <w:t>Дети при</w:t>
      </w:r>
      <w:r w:rsidRPr="00A65A22">
        <w:rPr>
          <w:rFonts w:ascii="Times New Roman" w:hAnsi="Times New Roman" w:cs="Times New Roman"/>
          <w:sz w:val="28"/>
          <w:szCs w:val="28"/>
        </w:rPr>
        <w:t>ни</w:t>
      </w:r>
      <w:r w:rsidRPr="00A65A22">
        <w:rPr>
          <w:rFonts w:ascii="Times New Roman" w:hAnsi="Times New Roman" w:cs="Times New Roman"/>
          <w:sz w:val="28"/>
          <w:szCs w:val="28"/>
        </w:rPr>
        <w:t xml:space="preserve">мали участие в увлекательной </w:t>
      </w:r>
      <w:r w:rsidRPr="00A65A22">
        <w:rPr>
          <w:rFonts w:ascii="Times New Roman" w:hAnsi="Times New Roman" w:cs="Times New Roman"/>
          <w:sz w:val="28"/>
          <w:szCs w:val="28"/>
        </w:rPr>
        <w:t>викторине «</w:t>
      </w:r>
      <w:r w:rsidRPr="00A65A22">
        <w:rPr>
          <w:rFonts w:ascii="Times New Roman" w:hAnsi="Times New Roman" w:cs="Times New Roman"/>
          <w:sz w:val="28"/>
          <w:szCs w:val="28"/>
        </w:rPr>
        <w:t>Учимся соблюдать ПДД»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 xml:space="preserve"> Присутствовало- 16 человек</w:t>
      </w:r>
      <w:r w:rsidRPr="00A65A22">
        <w:rPr>
          <w:rFonts w:ascii="Times New Roman" w:hAnsi="Times New Roman" w:cs="Times New Roman"/>
          <w:sz w:val="28"/>
          <w:szCs w:val="28"/>
        </w:rPr>
        <w:t>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С давних пор люди мечтали о скоростях. Вспомните, как герои сказок в одно мгновение переносились за тридевять земель в тридесятое царство на коврах самолетах, в сапогах скороходах, на чудесных кораблях. Шло время, сказка стала былью. В нашей стране множество дорог. В любое время года и в любую погоду по ним мчат автомобили, автобусы, несутся мотоциклы, катят велосипеды, идут пешеходы. Растет поток машин, на улицах становится небезопасно.</w:t>
      </w:r>
      <w:r w:rsidRPr="00A65A22">
        <w:rPr>
          <w:rFonts w:ascii="Times New Roman" w:hAnsi="Times New Roman" w:cs="Times New Roman"/>
          <w:sz w:val="28"/>
          <w:szCs w:val="28"/>
        </w:rPr>
        <w:t xml:space="preserve"> </w:t>
      </w:r>
      <w:r w:rsidRPr="00A65A22">
        <w:rPr>
          <w:rFonts w:ascii="Times New Roman" w:hAnsi="Times New Roman" w:cs="Times New Roman"/>
          <w:sz w:val="28"/>
          <w:szCs w:val="28"/>
        </w:rPr>
        <w:t xml:space="preserve">12 января в Ульяновской сельской библиотеке -филиал №11, был проведен час безопасности: «Формирование навыков </w:t>
      </w:r>
      <w:r w:rsidRPr="00A65A22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поведения на улицах». Сегодня мы отправились в путешествие по маршруту «Безопасная дорога». Каждый стал пассажиром автобуса, который передвигается строго по своему маршруту. На каждой остановке, выполняя задания, получали жетоны. В конце мероприятия были подведены итоги, и награждены победители. 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Цель: формирование навыков безопасного поведения на улицах.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Присутствовало -10 человек</w:t>
      </w:r>
      <w:r w:rsidRPr="00A65A22">
        <w:rPr>
          <w:rFonts w:ascii="Times New Roman" w:hAnsi="Times New Roman" w:cs="Times New Roman"/>
          <w:sz w:val="28"/>
          <w:szCs w:val="28"/>
        </w:rPr>
        <w:t>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 xml:space="preserve">19.02.2022г.11:00. К 80-летию опубликования в газете Комсомольская правда стихотворения журналиста и поэта Алексея Сурикова «В землянке», в Левобережненской библиотеке – филиал №9 проведен информационно-правовой экспресс. «Комсомольскаяправда-1942 год». На мероприятии участвовали односельчане разных возрастных групп. Библиотекарь рассказала о жизни и творчестве поэта, и о песне «В землянке» автором текста которого был А.А. Суриков. Песня звучит в фильме «В бой идут одни старики» 1973 года, сериале «Апостол» 2008 года. Мероприятие </w:t>
      </w:r>
      <w:r w:rsidRPr="00A65A22">
        <w:rPr>
          <w:rFonts w:ascii="Times New Roman" w:hAnsi="Times New Roman" w:cs="Times New Roman"/>
          <w:sz w:val="28"/>
          <w:szCs w:val="28"/>
        </w:rPr>
        <w:t>завершилось песней</w:t>
      </w:r>
      <w:r w:rsidRPr="00A65A22">
        <w:rPr>
          <w:rFonts w:ascii="Times New Roman" w:hAnsi="Times New Roman" w:cs="Times New Roman"/>
          <w:sz w:val="28"/>
          <w:szCs w:val="28"/>
        </w:rPr>
        <w:t xml:space="preserve"> «В землянке» последующие </w:t>
      </w:r>
      <w:r w:rsidRPr="00A65A22">
        <w:rPr>
          <w:rFonts w:ascii="Times New Roman" w:hAnsi="Times New Roman" w:cs="Times New Roman"/>
          <w:sz w:val="28"/>
          <w:szCs w:val="28"/>
        </w:rPr>
        <w:t>поколения воздают</w:t>
      </w:r>
      <w:r w:rsidRPr="00A65A22">
        <w:rPr>
          <w:rFonts w:ascii="Times New Roman" w:hAnsi="Times New Roman" w:cs="Times New Roman"/>
          <w:sz w:val="28"/>
          <w:szCs w:val="28"/>
        </w:rPr>
        <w:t xml:space="preserve"> должное мужеству, героизму и стойкости защитников отечества, это наше отражение и в песнях. Эти песни-свидетели тех героических лет. </w:t>
      </w:r>
    </w:p>
    <w:p w:rsid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Присутствовало – 30 человек.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 xml:space="preserve">2 февраля 11:00 Ищерская библиотека – филиал № 4 провела для школьников игровую программу «Господин дорожный знак». Проблема безопасности дорожного движения – одна из самых острых в нашей стране. Ведущая рассказала ребятам о истории появления дорог, дорожного движения и дорожных </w:t>
      </w:r>
      <w:r w:rsidRPr="00A65A22">
        <w:rPr>
          <w:rFonts w:ascii="Times New Roman" w:hAnsi="Times New Roman" w:cs="Times New Roman"/>
          <w:sz w:val="28"/>
          <w:szCs w:val="28"/>
        </w:rPr>
        <w:t>правил,</w:t>
      </w:r>
      <w:r w:rsidRPr="00A65A22">
        <w:rPr>
          <w:rFonts w:ascii="Times New Roman" w:hAnsi="Times New Roman" w:cs="Times New Roman"/>
          <w:sz w:val="28"/>
          <w:szCs w:val="28"/>
        </w:rPr>
        <w:t xml:space="preserve"> о том, для чего нужен светофор, дорожные знаки и дорожная разметка. Особое внимание уделено было значению использования ярких светоотражающих наклеек на одежде, которые помогут спасти много жизней. Дети приняли участие в игровой программе, которая включила в себя конкурс «Азбука пешехода», игру «Перекресток», игру – соревнование на знание дорожных знаков «Правила дорожные – для всех друзья надежные». В заключении мероприятия, каждый получил памятку юного пешехода «Красный, желтый, зеленый…»</w:t>
      </w:r>
    </w:p>
    <w:p w:rsid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Присутствовало -</w:t>
      </w:r>
      <w:r w:rsidRPr="00A65A22">
        <w:rPr>
          <w:rFonts w:ascii="Times New Roman" w:hAnsi="Times New Roman" w:cs="Times New Roman"/>
          <w:sz w:val="28"/>
          <w:szCs w:val="28"/>
        </w:rPr>
        <w:t xml:space="preserve"> 29 чел</w:t>
      </w:r>
      <w:r w:rsidRPr="00A65A22">
        <w:rPr>
          <w:rFonts w:ascii="Times New Roman" w:hAnsi="Times New Roman" w:cs="Times New Roman"/>
          <w:sz w:val="28"/>
          <w:szCs w:val="28"/>
        </w:rPr>
        <w:t>овек.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Знать Правила Дорожного Движения — это правила хорошего тона. Нарушение ПДД равносильно нарушению Закона Страны. 11 февраля Наурская модельная детская библиотека, в рамках нестационарной работы, в ДОУ №1, провела игровое занятие «Всем ребятам надо знать, как по улице шагать</w:t>
      </w:r>
      <w:r w:rsidRPr="00A65A22">
        <w:rPr>
          <w:rFonts w:ascii="Times New Roman" w:hAnsi="Times New Roman" w:cs="Times New Roman"/>
          <w:sz w:val="28"/>
          <w:szCs w:val="28"/>
        </w:rPr>
        <w:t>». Библиотекарь</w:t>
      </w:r>
      <w:r w:rsidRPr="00A65A22">
        <w:rPr>
          <w:rFonts w:ascii="Times New Roman" w:hAnsi="Times New Roman" w:cs="Times New Roman"/>
          <w:sz w:val="28"/>
          <w:szCs w:val="28"/>
        </w:rPr>
        <w:t xml:space="preserve"> рассказала о том, что знания дорожных знаков также важны, как и знания правила поведения на дороге. В ходе беседы в непринужденной атмосфере, участники мероприятия в игровой форме </w:t>
      </w:r>
      <w:r w:rsidRPr="00A65A22">
        <w:rPr>
          <w:rFonts w:ascii="Times New Roman" w:hAnsi="Times New Roman" w:cs="Times New Roman"/>
          <w:sz w:val="28"/>
          <w:szCs w:val="28"/>
        </w:rPr>
        <w:lastRenderedPageBreak/>
        <w:t>знакомились с правилами дорожного движения. С помощью загадок, стихов и подвижных игр дети изучали и закрепляли по какой части тротуара нужно ходить и как правильно переходить дорогу, как необходимо обходить машину при переходе проезжей части.</w:t>
      </w:r>
      <w:r w:rsidRPr="00A65A22">
        <w:rPr>
          <w:rFonts w:ascii="Times New Roman" w:hAnsi="Times New Roman" w:cs="Times New Roman"/>
          <w:sz w:val="28"/>
          <w:szCs w:val="28"/>
        </w:rPr>
        <w:br/>
        <w:t>Ребята приняли участие в конкурсах «Перекрёсток загадок», «Виды транспорта», «Скорая помощь», «Говорящие знаки», ответят на вопросы занимательной викторины «Знатоки ПДД», а также узнали много нового о безопасном поведении на дорогах и какие опасности подстерегают пешеходов.</w:t>
      </w:r>
      <w:r w:rsidRPr="00A65A22">
        <w:rPr>
          <w:rFonts w:ascii="Times New Roman" w:hAnsi="Times New Roman" w:cs="Times New Roman"/>
          <w:sz w:val="28"/>
          <w:szCs w:val="28"/>
        </w:rPr>
        <w:br/>
        <w:t>Цель: формировать правильное поведение на улицах и дорогах, воспитывать внимание, сосредоточенность.</w:t>
      </w:r>
    </w:p>
    <w:p w:rsid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Присутствовало – 17 человек.</w:t>
      </w:r>
    </w:p>
    <w:p w:rsidR="0097798D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98D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18 человек.</w:t>
      </w:r>
    </w:p>
    <w:p w:rsidR="0097798D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98D" w:rsidRDefault="0097798D" w:rsidP="0097798D">
      <w:pPr>
        <w:framePr w:hSpace="180" w:wrap="around" w:vAnchor="text" w:hAnchor="margin" w:y="-37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 февраля 15:00 Фрунзенская библиотека филиал №13 провела час информации с детьми в детском саду «Безопасное поведение на улице». В целях профилактики детского дорожно-транспортного травматизма, обучение детей навыкам безопасного поведения на дороге. Информационный час прошел, обсуждая с детьми на примерах наглядных пособий как нельзя вести себя на проезжей части дороги. Для того, чтобы дети не допускали ошибок и не создавали аварийных ситуаций при переходе улицы, и переходили ее   на пешеходном переходе.</w:t>
      </w:r>
    </w:p>
    <w:p w:rsidR="0097798D" w:rsidRPr="00A65A22" w:rsidRDefault="0097798D" w:rsidP="009779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 xml:space="preserve">10 февраля Чернокозовская библиотека-филиал №5 в </w:t>
      </w:r>
      <w:proofErr w:type="gramStart"/>
      <w:r w:rsidRPr="00A65A22">
        <w:rPr>
          <w:rFonts w:ascii="Times New Roman" w:hAnsi="Times New Roman" w:cs="Times New Roman"/>
          <w:sz w:val="28"/>
          <w:szCs w:val="28"/>
        </w:rPr>
        <w:t>15:00  провела</w:t>
      </w:r>
      <w:proofErr w:type="gramEnd"/>
      <w:r w:rsidRPr="00A65A22">
        <w:rPr>
          <w:rFonts w:ascii="Times New Roman" w:hAnsi="Times New Roman" w:cs="Times New Roman"/>
          <w:sz w:val="28"/>
          <w:szCs w:val="28"/>
        </w:rPr>
        <w:t xml:space="preserve"> викторину по истории ПДД «Что? Где? Когда?» где дети в игровой форме познакомились с правилами дорожного движения. В начале библиотекарь познакомила ребят с историей появления ПДД.  Во время мероприятия ребята узнали много интересного о дороге, о правилах поведения на дороге, на улице, в общественном транспорте.  Хорошие знания и сообразительность показали ребята, когда отвечали на вопросы викторины, разгадывали загадки по правилам дорожного движения, объясняли значение дорожных знаков, участвовали в игре на смекалку «Веселые вопросы по ПДД» и игре «Да, нет». Мероприятие прошло интересно и познавательно, такие мероприятия способствуют быть более внимательными и грамотными на дорогах и в общественных местах.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 xml:space="preserve"> Цель: Закрепление знаний о правилах дорожного движения и дорожных знаках, воспитание чувства ответственности за свою жизнь и здоровье.</w:t>
      </w:r>
    </w:p>
    <w:p w:rsid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t>Присутствовало – 15 человек</w:t>
      </w:r>
      <w:r w:rsidRPr="00A65A22">
        <w:rPr>
          <w:rFonts w:ascii="Times New Roman" w:hAnsi="Times New Roman" w:cs="Times New Roman"/>
          <w:sz w:val="28"/>
          <w:szCs w:val="28"/>
        </w:rPr>
        <w:t>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5A22">
        <w:rPr>
          <w:rFonts w:ascii="Times New Roman" w:hAnsi="Times New Roman" w:cs="Times New Roman"/>
          <w:sz w:val="28"/>
          <w:szCs w:val="28"/>
        </w:rPr>
        <w:lastRenderedPageBreak/>
        <w:t>28 марта в 12:00 Ново-Солкушинская библиотека-филиал №12 в СОШ с учащимися начальных классов провела урок безопасности «Что должен знать пешеход».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В игровой форме дети узнали историю возникновения тротуара, светофора, о необходимости появления первых дорожных знаков. Отвечая на вопросы, отгадывая загадки о транспорте и пешеходных переходах, принимая участие в играх «Аукцион знаков», «Светофор», «Осторожно, пешеход», ребята продемонстрировали свои знания Правил дорожного движения.</w:t>
      </w:r>
      <w:r w:rsidRPr="00A65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5A22">
        <w:rPr>
          <w:rFonts w:ascii="Times New Roman" w:hAnsi="Times New Roman" w:cs="Times New Roman"/>
          <w:sz w:val="28"/>
          <w:szCs w:val="28"/>
        </w:rPr>
        <w:t xml:space="preserve">Мероприятие познакомило ребят с правилами поведения на дороге, с дорожными знаками, из каких элементов состоит дорога, кто является участниками дорожного движения, как безопаснее переходить дорогу, о необходимости ношения </w:t>
      </w:r>
      <w:proofErr w:type="spellStart"/>
      <w:r w:rsidRPr="00A65A2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65A22">
        <w:rPr>
          <w:rFonts w:ascii="Times New Roman" w:hAnsi="Times New Roman" w:cs="Times New Roman"/>
          <w:sz w:val="28"/>
          <w:szCs w:val="28"/>
        </w:rPr>
        <w:t xml:space="preserve"> элементов на верхней одежде и ранцах.                    Присутствовало - 38 человек.</w:t>
      </w: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A22" w:rsidRPr="00A65A22" w:rsidRDefault="00A65A22" w:rsidP="00A65A22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65A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16 марта в Наурской модельной детской библиотеке прошла </w:t>
      </w:r>
      <w:proofErr w:type="spellStart"/>
      <w:r w:rsidRPr="00A65A22">
        <w:rPr>
          <w:rStyle w:val="a4"/>
          <w:rFonts w:ascii="Times New Roman" w:hAnsi="Times New Roman" w:cs="Times New Roman"/>
          <w:b w:val="0"/>
          <w:sz w:val="28"/>
          <w:szCs w:val="28"/>
        </w:rPr>
        <w:t>квест</w:t>
      </w:r>
      <w:proofErr w:type="spellEnd"/>
      <w:r w:rsidRPr="00A65A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игра «Дорожная азбука». Игра проводилась в форме круговой эстафеты. Каждый участник, получив маршрутный лист, должен был пройти 5 этапов. На каждом этапе ребята выполняли те или иные задания, посвященные правилам дорожного движения. Судьи на каждом испытании засекали время выполнения задания, количество правильных и неправильных ответов. Оценки выставлялись в маршрутный лист.</w:t>
      </w:r>
      <w:r w:rsidRPr="00A65A22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Цель: пропаганда правил дорожного движения среди учащихся, предупреждение детского дорожно-транспортного травматизма, проверка и закрепление навыков безопасного поведения детей на улицах.</w:t>
      </w:r>
    </w:p>
    <w:p w:rsidR="00A65A22" w:rsidRPr="00A65A22" w:rsidRDefault="00A65A22" w:rsidP="00A65A22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65A22">
        <w:rPr>
          <w:rStyle w:val="a4"/>
          <w:rFonts w:ascii="Times New Roman" w:hAnsi="Times New Roman" w:cs="Times New Roman"/>
          <w:b w:val="0"/>
          <w:sz w:val="28"/>
          <w:szCs w:val="28"/>
        </w:rPr>
        <w:t>Присутствовало – 19 человек.</w:t>
      </w:r>
    </w:p>
    <w:p w:rsid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98D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98D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51DB" w:rsidRPr="009251DB" w:rsidRDefault="009251DB" w:rsidP="00925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51DB">
        <w:rPr>
          <w:rFonts w:ascii="Times New Roman" w:eastAsia="Times New Roman" w:hAnsi="Times New Roman" w:cs="Times New Roman"/>
          <w:sz w:val="28"/>
          <w:szCs w:val="28"/>
        </w:rPr>
        <w:t>16 марта Черноко</w:t>
      </w:r>
      <w:r w:rsidRPr="009251DB">
        <w:rPr>
          <w:rFonts w:ascii="Times New Roman" w:eastAsia="Times New Roman" w:hAnsi="Times New Roman" w:cs="Times New Roman"/>
          <w:sz w:val="28"/>
          <w:szCs w:val="28"/>
        </w:rPr>
        <w:t>зовская библиотека- филиал №5 в</w:t>
      </w:r>
      <w:r w:rsidRPr="009251DB">
        <w:rPr>
          <w:rFonts w:ascii="Times New Roman" w:eastAsia="Times New Roman" w:hAnsi="Times New Roman" w:cs="Times New Roman"/>
          <w:sz w:val="28"/>
          <w:szCs w:val="28"/>
        </w:rPr>
        <w:t xml:space="preserve"> 15:00 провела игровое </w:t>
      </w:r>
      <w:r w:rsidRPr="009251DB">
        <w:rPr>
          <w:rFonts w:ascii="Times New Roman" w:eastAsia="Times New Roman" w:hAnsi="Times New Roman" w:cs="Times New Roman"/>
          <w:sz w:val="28"/>
          <w:szCs w:val="28"/>
        </w:rPr>
        <w:t>занятие «Соблюдаешь правило</w:t>
      </w:r>
      <w:r w:rsidRPr="009251DB">
        <w:rPr>
          <w:rFonts w:ascii="Times New Roman" w:eastAsia="Times New Roman" w:hAnsi="Times New Roman" w:cs="Times New Roman"/>
          <w:sz w:val="28"/>
          <w:szCs w:val="28"/>
        </w:rPr>
        <w:t xml:space="preserve"> – поступаешь правильно.</w:t>
      </w:r>
      <w:r w:rsidRPr="009251DB">
        <w:rPr>
          <w:rFonts w:ascii="Times New Roman" w:hAnsi="Times New Roman" w:cs="Times New Roman"/>
          <w:sz w:val="28"/>
          <w:szCs w:val="28"/>
        </w:rPr>
        <w:t xml:space="preserve"> Тема правил дорожного движения в настоящее время является крайне актуальной, ведь дети особенно младшего возраста зачастую забывают о реальной опасности автомобилей.</w:t>
      </w:r>
      <w:r w:rsidRPr="009251DB"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r w:rsidRPr="009251DB">
        <w:rPr>
          <w:rFonts w:ascii="Times New Roman" w:hAnsi="Times New Roman" w:cs="Times New Roman"/>
          <w:sz w:val="28"/>
          <w:szCs w:val="28"/>
        </w:rPr>
        <w:t xml:space="preserve"> познакомила детей с историей возникновения правил дорожного движения, рассказала о первых видах транспортных средств. узнали, что знаки бывают предупреждающие, запрещающие, информационно-указательные и знаки сервиса. Также им рассказали о правилах дорожного движения, о том, почему правила нужно обязательно знать и соблюдать.</w:t>
      </w:r>
      <w:r w:rsidRPr="009251DB">
        <w:rPr>
          <w:rFonts w:ascii="Times New Roman" w:hAnsi="Times New Roman" w:cs="Times New Roman"/>
          <w:sz w:val="28"/>
          <w:szCs w:val="28"/>
        </w:rPr>
        <w:t xml:space="preserve"> </w:t>
      </w:r>
      <w:r w:rsidRPr="009251DB">
        <w:rPr>
          <w:rFonts w:ascii="Times New Roman" w:hAnsi="Times New Roman" w:cs="Times New Roman"/>
          <w:sz w:val="28"/>
          <w:szCs w:val="28"/>
        </w:rPr>
        <w:t>Маленькие участники дорожного движения научатся распознавать сигналы светофора и читать дорожные знаки, помогающие правильно и безопасно переходить улицу.</w:t>
      </w:r>
      <w:r w:rsidRPr="009251DB">
        <w:rPr>
          <w:rFonts w:ascii="Times New Roman" w:hAnsi="Times New Roman" w:cs="Times New Roman"/>
          <w:sz w:val="28"/>
          <w:szCs w:val="28"/>
        </w:rPr>
        <w:t xml:space="preserve"> </w:t>
      </w:r>
      <w:r w:rsidRPr="009251DB">
        <w:rPr>
          <w:rFonts w:ascii="Times New Roman" w:hAnsi="Times New Roman" w:cs="Times New Roman"/>
          <w:sz w:val="28"/>
          <w:szCs w:val="28"/>
        </w:rPr>
        <w:t xml:space="preserve">Дети в игровой форме </w:t>
      </w:r>
      <w:r w:rsidRPr="009251DB">
        <w:rPr>
          <w:rFonts w:ascii="Times New Roman" w:hAnsi="Times New Roman" w:cs="Times New Roman"/>
          <w:sz w:val="28"/>
          <w:szCs w:val="28"/>
        </w:rPr>
        <w:lastRenderedPageBreak/>
        <w:t>поучаствуют в викторине «Страна дорожных знаков», дружно ответят на вопросы, примут активное участие в играх «Разрешается», или «Запрещается», «Дорожные знаки» и др. Цель: способствовать формированию у детей соблюдения Правил Дорожного Движения»</w:t>
      </w:r>
    </w:p>
    <w:p w:rsidR="009251DB" w:rsidRPr="009251DB" w:rsidRDefault="009251DB" w:rsidP="00925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51DB">
        <w:rPr>
          <w:rFonts w:ascii="Times New Roman" w:hAnsi="Times New Roman" w:cs="Times New Roman"/>
          <w:sz w:val="28"/>
          <w:szCs w:val="28"/>
        </w:rPr>
        <w:t>К данному мероприятию была оформлена выставка «Учись быть пешеходом», где ребята смогли найти информацию о правилах дорожного движения и дорожных знаках</w:t>
      </w:r>
    </w:p>
    <w:p w:rsidR="009251DB" w:rsidRPr="009251DB" w:rsidRDefault="009251DB" w:rsidP="009251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51DB">
        <w:rPr>
          <w:rFonts w:ascii="Times New Roman" w:eastAsia="Times New Roman" w:hAnsi="Times New Roman" w:cs="Times New Roman"/>
          <w:sz w:val="28"/>
          <w:szCs w:val="28"/>
        </w:rPr>
        <w:t>Цель мероприятия:</w:t>
      </w:r>
      <w:r w:rsidRPr="009251DB">
        <w:rPr>
          <w:rFonts w:ascii="Times New Roman" w:eastAsia="Calibri" w:hAnsi="Times New Roman" w:cs="Times New Roman"/>
          <w:sz w:val="28"/>
          <w:szCs w:val="28"/>
        </w:rPr>
        <w:t xml:space="preserve"> воспитание дисциплинированности и сознательного выполнения правил дорожного движения, культуры поведения в дорожно-транспортном процессе</w:t>
      </w:r>
    </w:p>
    <w:p w:rsidR="009251DB" w:rsidRPr="009251DB" w:rsidRDefault="009251DB" w:rsidP="009251D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51DB">
        <w:rPr>
          <w:rFonts w:ascii="Times New Roman" w:eastAsia="Times New Roman" w:hAnsi="Times New Roman" w:cs="Times New Roman"/>
          <w:sz w:val="28"/>
          <w:szCs w:val="28"/>
        </w:rPr>
        <w:t>Присутствовало -13 человек</w:t>
      </w:r>
      <w:r w:rsidRPr="00925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1DB" w:rsidRDefault="009251DB" w:rsidP="009251DB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9251DB" w:rsidRDefault="009251DB" w:rsidP="009251DB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9251DB" w:rsidRDefault="009251DB" w:rsidP="009251DB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9251DB" w:rsidRPr="009251DB" w:rsidRDefault="009251DB" w:rsidP="009251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51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1.03. 11:00 К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</w:rPr>
        <w:t>алиновская сельская библиотека - филиал №1 провела</w:t>
      </w:r>
      <w:r w:rsidRPr="009251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– игру </w:t>
      </w:r>
      <w:r w:rsidRPr="0092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</w:rPr>
        <w:t>На встречу безопасности» по ПДД</w:t>
      </w:r>
      <w:r w:rsidRPr="00925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251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среди студентов Колледжа ГБОУ СПБ «Калиновского техникума механизации сельского хозяйства» ст. Калиновской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мероприятия библиотекарь рассказала, что с 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каждым днем на наших дорогах появляется все больше и больше автомобилей. Высокие скорости и интенсивность движения требуют от 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</w:rPr>
        <w:t>водителей и пешеходов особого внимания, проявления взаимоуважения, как водителя, так и пешехода к друг другу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Дисциплина, осторожность и соблюдение Правил дорожного движения – основа безопасного движения на улице. А также поделилась с исторической справкой, так как этот год приурочен 350-летию со дня рождения Петра Первого то будет интересно узнать, что в России Правила дорожного движения на лошадях были введены Петром 1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 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 А первый сигнальный светофор появился в США в 1919 году. </w:t>
      </w:r>
      <w:r w:rsidRPr="00925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 на знания предмета проводилась по «Правила дорожного движения» и «Устройство автомобиля». Участие в соревновании приняли студенты из двух команд по пять человек. Команды</w:t>
      </w:r>
      <w:r w:rsidRPr="009251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51D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оценивались за правильный результат по 5 бальной шкале. Вопросы были интересными сложными и каверзными, на которые были даны исчерпывающие ответы, участники викторину показали знания ПДД. Участники мероприятия узнали много интересного из истории ПДД, и то, что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 безопасного движения на улице это прежде всего дисциплина, осторожность и соблюдение правил дорожного движения, как со стороны пешехода, так и водителя транспорта.</w:t>
      </w:r>
      <w:r w:rsidRPr="0092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Присутствующих -30 человек</w:t>
      </w:r>
    </w:p>
    <w:p w:rsidR="00A65A22" w:rsidRDefault="00A65A22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98D" w:rsidRDefault="0097798D" w:rsidP="00A65A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98D" w:rsidRPr="009251DB" w:rsidRDefault="0097798D" w:rsidP="009251DB">
      <w:r>
        <w:rPr>
          <w:rFonts w:ascii="Times New Roman" w:hAnsi="Times New Roman"/>
          <w:sz w:val="28"/>
          <w:szCs w:val="28"/>
        </w:rPr>
        <w:t xml:space="preserve">Зав. МБО МКУК «Наурская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Хаджиева М.В.</w:t>
      </w:r>
      <w:bookmarkStart w:id="0" w:name="_GoBack"/>
      <w:bookmarkEnd w:id="0"/>
    </w:p>
    <w:sectPr w:rsidR="0097798D" w:rsidRPr="0092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94"/>
    <w:rsid w:val="007661BD"/>
    <w:rsid w:val="009251DB"/>
    <w:rsid w:val="0097798D"/>
    <w:rsid w:val="00A65A22"/>
    <w:rsid w:val="00C15694"/>
    <w:rsid w:val="00D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18FA-7017-4420-9BE5-46D9F4AB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A65A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65A22"/>
    <w:rPr>
      <w:b/>
      <w:bCs/>
    </w:rPr>
  </w:style>
  <w:style w:type="paragraph" w:styleId="a5">
    <w:name w:val="No Spacing"/>
    <w:link w:val="a6"/>
    <w:uiPriority w:val="1"/>
    <w:qFormat/>
    <w:rsid w:val="00A65A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65A22"/>
  </w:style>
  <w:style w:type="paragraph" w:styleId="a7">
    <w:name w:val="Balloon Text"/>
    <w:basedOn w:val="a"/>
    <w:link w:val="a8"/>
    <w:uiPriority w:val="99"/>
    <w:semiHidden/>
    <w:unhideWhenUsed/>
    <w:rsid w:val="0097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2022-03-22T13:54:00Z</dcterms:created>
  <dcterms:modified xsi:type="dcterms:W3CDTF">2022-03-22T14:23:00Z</dcterms:modified>
</cp:coreProperties>
</file>