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4E" w:rsidRPr="00827A7B" w:rsidRDefault="00B4754E" w:rsidP="00B47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3B9">
        <w:rPr>
          <w:rFonts w:ascii="Times New Roman" w:hAnsi="Times New Roman" w:cs="Times New Roman"/>
          <w:sz w:val="28"/>
          <w:szCs w:val="28"/>
        </w:rPr>
        <w:t xml:space="preserve"> </w:t>
      </w:r>
      <w:r w:rsidRPr="00827A7B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B4754E" w:rsidRPr="00827A7B" w:rsidRDefault="00B4754E" w:rsidP="00B47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7A7B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B4754E" w:rsidRPr="00827A7B" w:rsidRDefault="00B4754E" w:rsidP="00B47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A7B">
        <w:rPr>
          <w:rFonts w:ascii="Times New Roman" w:hAnsi="Times New Roman" w:cs="Times New Roman"/>
          <w:sz w:val="24"/>
          <w:szCs w:val="24"/>
        </w:rPr>
        <w:t>366128 ЧР, Наурский район, ст. Наурская, ул. Лермонтова 39 Тел/факс (871-43) 2-22-49</w:t>
      </w:r>
    </w:p>
    <w:p w:rsidR="00B4754E" w:rsidRDefault="00B4754E" w:rsidP="00B47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754E" w:rsidRDefault="00B4754E" w:rsidP="00B47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754E" w:rsidRDefault="00B4754E" w:rsidP="00B47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754E" w:rsidRPr="008A4599" w:rsidRDefault="00B4754E" w:rsidP="00B475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МКУК «Наурская</w:t>
      </w:r>
      <w:r w:rsidRPr="008A4599">
        <w:rPr>
          <w:rFonts w:ascii="Times New Roman" w:hAnsi="Times New Roman" w:cs="Times New Roman"/>
          <w:sz w:val="28"/>
          <w:szCs w:val="28"/>
        </w:rPr>
        <w:t xml:space="preserve"> ЦБС» </w:t>
      </w:r>
      <w:r>
        <w:rPr>
          <w:rFonts w:ascii="Times New Roman" w:hAnsi="Times New Roman" w:cs="Times New Roman"/>
          <w:sz w:val="28"/>
          <w:szCs w:val="28"/>
        </w:rPr>
        <w:t xml:space="preserve">по Антитеррористическому воспитанию </w:t>
      </w:r>
      <w:proofErr w:type="gramStart"/>
      <w:r w:rsidRPr="008A459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>
        <w:rPr>
          <w:rFonts w:ascii="Times New Roman" w:hAnsi="Times New Roman" w:cs="Times New Roman"/>
          <w:sz w:val="28"/>
          <w:szCs w:val="28"/>
        </w:rPr>
        <w:t>квартал 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973"/>
        <w:gridCol w:w="5190"/>
        <w:gridCol w:w="3029"/>
      </w:tblGrid>
      <w:tr w:rsidR="00B4754E" w:rsidTr="00B4754E">
        <w:tc>
          <w:tcPr>
            <w:tcW w:w="0" w:type="auto"/>
          </w:tcPr>
          <w:p w:rsidR="00B4754E" w:rsidRPr="00CD7119" w:rsidRDefault="00B4754E" w:rsidP="00B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19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0" w:type="auto"/>
          </w:tcPr>
          <w:p w:rsidR="00B4754E" w:rsidRPr="00CD7119" w:rsidRDefault="00B4754E" w:rsidP="00B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1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B4754E" w:rsidRPr="00CD7119" w:rsidRDefault="00B4754E" w:rsidP="00B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19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0" w:type="auto"/>
          </w:tcPr>
          <w:p w:rsidR="00B4754E" w:rsidRPr="00CD7119" w:rsidRDefault="00B4754E" w:rsidP="00B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19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</w:t>
            </w:r>
          </w:p>
        </w:tc>
      </w:tr>
      <w:tr w:rsidR="00B4754E" w:rsidTr="00B4754E">
        <w:tc>
          <w:tcPr>
            <w:tcW w:w="0" w:type="auto"/>
          </w:tcPr>
          <w:p w:rsidR="00B4754E" w:rsidRDefault="00B4754E" w:rsidP="00B4754E"/>
        </w:tc>
        <w:tc>
          <w:tcPr>
            <w:tcW w:w="0" w:type="auto"/>
          </w:tcPr>
          <w:p w:rsidR="00B4754E" w:rsidRDefault="00B4754E" w:rsidP="00B4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Антитеррористическое воспитание</w:t>
            </w:r>
          </w:p>
        </w:tc>
        <w:tc>
          <w:tcPr>
            <w:tcW w:w="0" w:type="auto"/>
          </w:tcPr>
          <w:p w:rsidR="00B4754E" w:rsidRDefault="00B4754E" w:rsidP="00B4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754E" w:rsidRDefault="00B4754E" w:rsidP="00B4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54E" w:rsidTr="00B4754E">
        <w:tc>
          <w:tcPr>
            <w:tcW w:w="0" w:type="auto"/>
          </w:tcPr>
          <w:p w:rsidR="00B4754E" w:rsidRDefault="00B4754E" w:rsidP="00B4754E"/>
        </w:tc>
        <w:tc>
          <w:tcPr>
            <w:tcW w:w="0" w:type="auto"/>
          </w:tcPr>
          <w:p w:rsidR="00B4754E" w:rsidRDefault="00B4754E" w:rsidP="00B4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99">
              <w:rPr>
                <w:rFonts w:ascii="Times New Roman" w:hAnsi="Times New Roman" w:cs="Times New Roman"/>
                <w:b/>
                <w:sz w:val="28"/>
                <w:szCs w:val="28"/>
              </w:rPr>
              <w:t>Первый квартал</w:t>
            </w:r>
          </w:p>
        </w:tc>
        <w:tc>
          <w:tcPr>
            <w:tcW w:w="0" w:type="auto"/>
          </w:tcPr>
          <w:p w:rsidR="00B4754E" w:rsidRDefault="00B4754E" w:rsidP="00B4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754E" w:rsidRDefault="00B4754E" w:rsidP="00B4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54E" w:rsidTr="00B4754E">
        <w:tc>
          <w:tcPr>
            <w:tcW w:w="0" w:type="auto"/>
          </w:tcPr>
          <w:p w:rsidR="00B4754E" w:rsidRDefault="00B4754E" w:rsidP="00B4754E"/>
        </w:tc>
        <w:tc>
          <w:tcPr>
            <w:tcW w:w="0" w:type="auto"/>
          </w:tcPr>
          <w:p w:rsidR="00B4754E" w:rsidRDefault="00B4754E" w:rsidP="00B4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8A4599">
              <w:rPr>
                <w:rFonts w:ascii="Times New Roman" w:hAnsi="Times New Roman" w:cs="Times New Roman"/>
                <w:b/>
                <w:sz w:val="28"/>
                <w:szCs w:val="28"/>
              </w:rPr>
              <w:t>нварь</w:t>
            </w:r>
          </w:p>
        </w:tc>
        <w:tc>
          <w:tcPr>
            <w:tcW w:w="0" w:type="auto"/>
          </w:tcPr>
          <w:p w:rsidR="00B4754E" w:rsidRDefault="00B4754E" w:rsidP="00B4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754E" w:rsidRDefault="00B4754E" w:rsidP="00B4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54E" w:rsidTr="00B4754E">
        <w:tc>
          <w:tcPr>
            <w:tcW w:w="0" w:type="auto"/>
          </w:tcPr>
          <w:p w:rsidR="00B4754E" w:rsidRDefault="00B4754E" w:rsidP="00B4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4754E" w:rsidRPr="008E63B9" w:rsidRDefault="00B4754E" w:rsidP="00B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8E63B9">
              <w:rPr>
                <w:rFonts w:ascii="Times New Roman" w:hAnsi="Times New Roman" w:cs="Times New Roman"/>
                <w:sz w:val="28"/>
                <w:szCs w:val="28"/>
              </w:rPr>
              <w:t>«Мы говорим нет терроризму на нашей планете»</w:t>
            </w:r>
          </w:p>
        </w:tc>
        <w:tc>
          <w:tcPr>
            <w:tcW w:w="0" w:type="auto"/>
          </w:tcPr>
          <w:p w:rsidR="00B4754E" w:rsidRPr="008E63B9" w:rsidRDefault="00B4754E" w:rsidP="00B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3B9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12:00 </w:t>
            </w:r>
            <w:r w:rsidRPr="008E63B9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B4754E" w:rsidRDefault="00B4754E" w:rsidP="00B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3B9">
              <w:rPr>
                <w:rFonts w:ascii="Times New Roman" w:hAnsi="Times New Roman" w:cs="Times New Roman"/>
                <w:sz w:val="28"/>
                <w:szCs w:val="28"/>
              </w:rPr>
              <w:t xml:space="preserve"> Махмудова Н.Б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754E" w:rsidRPr="008E63B9" w:rsidRDefault="00B4754E" w:rsidP="00B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4754E" w:rsidTr="00B4754E">
        <w:tc>
          <w:tcPr>
            <w:tcW w:w="0" w:type="auto"/>
          </w:tcPr>
          <w:p w:rsidR="00B4754E" w:rsidRDefault="00B4754E" w:rsidP="00B4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4754E" w:rsidRPr="00C32FEE" w:rsidRDefault="00B4754E" w:rsidP="00B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Обзор «Терроризм – угроза человечеству»</w:t>
            </w:r>
          </w:p>
        </w:tc>
        <w:tc>
          <w:tcPr>
            <w:tcW w:w="0" w:type="auto"/>
          </w:tcPr>
          <w:p w:rsidR="00B4754E" w:rsidRPr="00C32FEE" w:rsidRDefault="00B4754E" w:rsidP="00B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января 12:00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B4754E" w:rsidRDefault="00B4754E" w:rsidP="00B4754E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Болдырева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754E" w:rsidRPr="00C32FEE" w:rsidRDefault="00B4754E" w:rsidP="00B4754E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4754E" w:rsidTr="00B4754E">
        <w:tc>
          <w:tcPr>
            <w:tcW w:w="0" w:type="auto"/>
          </w:tcPr>
          <w:p w:rsidR="00B4754E" w:rsidRDefault="00B4754E" w:rsidP="00B4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4754E" w:rsidRDefault="00B4754E" w:rsidP="00B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Урок «Мир без насилия» </w:t>
            </w:r>
          </w:p>
        </w:tc>
        <w:tc>
          <w:tcPr>
            <w:tcW w:w="0" w:type="auto"/>
          </w:tcPr>
          <w:p w:rsidR="00B4754E" w:rsidRDefault="00B4754E" w:rsidP="00B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января 14:00 </w:t>
            </w:r>
            <w:r w:rsidRPr="00543B12"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0" w:type="auto"/>
          </w:tcPr>
          <w:p w:rsidR="00B4754E" w:rsidRDefault="00B4754E" w:rsidP="00B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Д. </w:t>
            </w:r>
          </w:p>
          <w:p w:rsidR="00B4754E" w:rsidRDefault="00B4754E" w:rsidP="00B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4754E" w:rsidTr="00B4754E">
        <w:tc>
          <w:tcPr>
            <w:tcW w:w="0" w:type="auto"/>
          </w:tcPr>
          <w:p w:rsidR="00B4754E" w:rsidRDefault="00B4754E" w:rsidP="00B4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4754E" w:rsidRDefault="00B4754E" w:rsidP="00B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есед «Если мы едины – мы непобедимы»</w:t>
            </w:r>
          </w:p>
        </w:tc>
        <w:tc>
          <w:tcPr>
            <w:tcW w:w="0" w:type="auto"/>
          </w:tcPr>
          <w:p w:rsidR="00B4754E" w:rsidRPr="00543B12" w:rsidRDefault="00B4754E" w:rsidP="00B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января 12:00 НЦДБ</w:t>
            </w:r>
          </w:p>
        </w:tc>
        <w:tc>
          <w:tcPr>
            <w:tcW w:w="0" w:type="auto"/>
          </w:tcPr>
          <w:p w:rsidR="00B4754E" w:rsidRDefault="00B4754E" w:rsidP="00B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Ш. </w:t>
            </w:r>
          </w:p>
          <w:p w:rsidR="00B4754E" w:rsidRDefault="00B4754E" w:rsidP="00B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4754E" w:rsidTr="00B4754E">
        <w:tc>
          <w:tcPr>
            <w:tcW w:w="0" w:type="auto"/>
          </w:tcPr>
          <w:p w:rsidR="00B4754E" w:rsidRDefault="00B4754E" w:rsidP="00B4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4754E" w:rsidRPr="00C32FEE" w:rsidRDefault="00B4754E" w:rsidP="00B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Урок «Терроризму скажем- НЕТ!»</w:t>
            </w:r>
          </w:p>
        </w:tc>
        <w:tc>
          <w:tcPr>
            <w:tcW w:w="0" w:type="auto"/>
          </w:tcPr>
          <w:p w:rsidR="00B4754E" w:rsidRPr="00C32FEE" w:rsidRDefault="00B4754E" w:rsidP="00B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 января 12:00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Ищерская библиотека-филиал №4 </w:t>
            </w:r>
          </w:p>
        </w:tc>
        <w:tc>
          <w:tcPr>
            <w:tcW w:w="0" w:type="auto"/>
          </w:tcPr>
          <w:p w:rsidR="00B4754E" w:rsidRDefault="00B4754E" w:rsidP="00B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  <w:p w:rsidR="00B4754E" w:rsidRDefault="00B4754E" w:rsidP="00B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B4754E" w:rsidTr="00B4754E">
        <w:tc>
          <w:tcPr>
            <w:tcW w:w="0" w:type="auto"/>
          </w:tcPr>
          <w:p w:rsidR="00B4754E" w:rsidRDefault="00B4754E" w:rsidP="00B4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4754E" w:rsidRPr="00DF41F3" w:rsidRDefault="00B4754E" w:rsidP="00B47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1F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B4754E" w:rsidRDefault="00B4754E" w:rsidP="00B4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754E" w:rsidRDefault="00B4754E" w:rsidP="00B4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54E" w:rsidTr="00B4754E">
        <w:tc>
          <w:tcPr>
            <w:tcW w:w="0" w:type="auto"/>
          </w:tcPr>
          <w:p w:rsidR="00B4754E" w:rsidRDefault="00B4754E" w:rsidP="00B4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4754E" w:rsidRPr="00DF41F3" w:rsidRDefault="00B4754E" w:rsidP="00B475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1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«Молодежь -за культуру мира! Молодежь против терроризма!»</w:t>
            </w:r>
          </w:p>
        </w:tc>
        <w:tc>
          <w:tcPr>
            <w:tcW w:w="0" w:type="auto"/>
          </w:tcPr>
          <w:p w:rsidR="00B4754E" w:rsidRPr="00DF41F3" w:rsidRDefault="00B4754E" w:rsidP="00B475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1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F41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февраля</w:t>
            </w:r>
          </w:p>
          <w:p w:rsidR="00B4754E" w:rsidRPr="00DF41F3" w:rsidRDefault="00B4754E" w:rsidP="00B475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1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11:00. НЦРБ</w:t>
            </w:r>
          </w:p>
        </w:tc>
        <w:tc>
          <w:tcPr>
            <w:tcW w:w="0" w:type="auto"/>
          </w:tcPr>
          <w:p w:rsidR="00B4754E" w:rsidRPr="00DF41F3" w:rsidRDefault="00B4754E" w:rsidP="00B475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1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отделом обслуживания</w:t>
            </w:r>
          </w:p>
          <w:p w:rsidR="00B4754E" w:rsidRPr="00DF41F3" w:rsidRDefault="00B4754E" w:rsidP="00B475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1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Махмудова </w:t>
            </w:r>
            <w:proofErr w:type="spellStart"/>
            <w:r w:rsidRPr="00DF41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Эсет</w:t>
            </w:r>
            <w:proofErr w:type="spellEnd"/>
            <w:r w:rsidRPr="00DF41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F41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Бублизована</w:t>
            </w:r>
            <w:proofErr w:type="spellEnd"/>
          </w:p>
        </w:tc>
      </w:tr>
      <w:tr w:rsidR="00B4754E" w:rsidTr="00B4754E">
        <w:tc>
          <w:tcPr>
            <w:tcW w:w="0" w:type="auto"/>
          </w:tcPr>
          <w:p w:rsidR="00B4754E" w:rsidRDefault="00B4754E" w:rsidP="00B4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B4754E" w:rsidRPr="00DF41F3" w:rsidRDefault="00B4754E" w:rsidP="00B475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Беседа</w:t>
            </w:r>
            <w:r w:rsidRPr="000F36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«Мир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без </w:t>
            </w:r>
            <w:r w:rsidRPr="000F36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терроризма» </w:t>
            </w:r>
          </w:p>
        </w:tc>
        <w:tc>
          <w:tcPr>
            <w:tcW w:w="0" w:type="auto"/>
          </w:tcPr>
          <w:p w:rsidR="00B4754E" w:rsidRPr="00DF41F3" w:rsidRDefault="00B4754E" w:rsidP="00B475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27 февраля 12:00 </w:t>
            </w:r>
            <w:r w:rsidRPr="000F36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B4754E" w:rsidRPr="00DF41F3" w:rsidRDefault="00B4754E" w:rsidP="00B475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Н.Б.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B4754E" w:rsidTr="00B4754E">
        <w:tc>
          <w:tcPr>
            <w:tcW w:w="0" w:type="auto"/>
          </w:tcPr>
          <w:p w:rsidR="00B4754E" w:rsidRDefault="00B4754E" w:rsidP="00B4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4754E" w:rsidRPr="00DF41F3" w:rsidRDefault="00B4754E" w:rsidP="00B475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1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«Терроризм-угроза человечеству»</w:t>
            </w:r>
          </w:p>
        </w:tc>
        <w:tc>
          <w:tcPr>
            <w:tcW w:w="0" w:type="auto"/>
          </w:tcPr>
          <w:p w:rsidR="00B4754E" w:rsidRPr="00DF41F3" w:rsidRDefault="00B4754E" w:rsidP="00B475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1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февраля 15:00 Чернокозовская библиотека-филиал №5</w:t>
            </w:r>
          </w:p>
        </w:tc>
        <w:tc>
          <w:tcPr>
            <w:tcW w:w="0" w:type="auto"/>
          </w:tcPr>
          <w:p w:rsidR="00B4754E" w:rsidRPr="00DF41F3" w:rsidRDefault="00B4754E" w:rsidP="00B475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F41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Болдырева 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DF41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4754E" w:rsidTr="00B4754E">
        <w:tc>
          <w:tcPr>
            <w:tcW w:w="0" w:type="auto"/>
          </w:tcPr>
          <w:p w:rsidR="00B4754E" w:rsidRDefault="00B4754E" w:rsidP="00B4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4754E" w:rsidRPr="00DF41F3" w:rsidRDefault="00B4754E" w:rsidP="00B475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0F36CC">
              <w:rPr>
                <w:rFonts w:ascii="Times New Roman" w:hAnsi="Times New Roman" w:cs="Times New Roman"/>
                <w:sz w:val="28"/>
                <w:szCs w:val="28"/>
              </w:rPr>
              <w:t xml:space="preserve"> «Терроризм – угроза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обществу» </w:t>
            </w:r>
          </w:p>
        </w:tc>
        <w:tc>
          <w:tcPr>
            <w:tcW w:w="0" w:type="auto"/>
          </w:tcPr>
          <w:p w:rsidR="00B4754E" w:rsidRPr="00DF41F3" w:rsidRDefault="00B4754E" w:rsidP="00B475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февраля 12:00 Савельевская библиотека </w:t>
            </w:r>
            <w:r w:rsidRPr="000F36CC">
              <w:rPr>
                <w:rFonts w:ascii="Times New Roman" w:hAnsi="Times New Roman" w:cs="Times New Roman"/>
                <w:sz w:val="28"/>
                <w:szCs w:val="28"/>
              </w:rPr>
              <w:t>-филиал №7</w:t>
            </w:r>
          </w:p>
        </w:tc>
        <w:tc>
          <w:tcPr>
            <w:tcW w:w="0" w:type="auto"/>
          </w:tcPr>
          <w:p w:rsidR="00B4754E" w:rsidRPr="00DF41F3" w:rsidRDefault="00B4754E" w:rsidP="00B475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Ибрагимова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B4754E" w:rsidTr="00B4754E">
        <w:tc>
          <w:tcPr>
            <w:tcW w:w="0" w:type="auto"/>
          </w:tcPr>
          <w:p w:rsidR="00B4754E" w:rsidRDefault="00B4754E" w:rsidP="00B4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4754E" w:rsidRDefault="00B4754E" w:rsidP="00B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0F36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рок безопасности «Терроризм – зло против человечества».</w:t>
            </w:r>
          </w:p>
        </w:tc>
        <w:tc>
          <w:tcPr>
            <w:tcW w:w="0" w:type="auto"/>
          </w:tcPr>
          <w:p w:rsidR="00B4754E" w:rsidRDefault="00B4754E" w:rsidP="00B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6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 февраля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12:00  </w:t>
            </w:r>
            <w:r w:rsidRPr="000F36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Левобережненская библиотека-филиал №9</w:t>
            </w:r>
          </w:p>
        </w:tc>
        <w:tc>
          <w:tcPr>
            <w:tcW w:w="0" w:type="auto"/>
          </w:tcPr>
          <w:p w:rsidR="00B4754E" w:rsidRDefault="00B4754E" w:rsidP="00B475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B4754E" w:rsidTr="00B4754E">
        <w:tc>
          <w:tcPr>
            <w:tcW w:w="0" w:type="auto"/>
          </w:tcPr>
          <w:p w:rsidR="00B4754E" w:rsidRDefault="00B4754E" w:rsidP="00B4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4754E" w:rsidRDefault="00B4754E" w:rsidP="00B4754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41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«Терроризм-угроза человечеству»</w:t>
            </w:r>
          </w:p>
        </w:tc>
        <w:tc>
          <w:tcPr>
            <w:tcW w:w="0" w:type="auto"/>
          </w:tcPr>
          <w:p w:rsidR="00B4754E" w:rsidRPr="000F36CC" w:rsidRDefault="00B4754E" w:rsidP="00B4754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41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 февраля 12:00 </w:t>
            </w:r>
            <w:r w:rsidRPr="00DF41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Капустинская библиотека- филиал №10</w:t>
            </w:r>
          </w:p>
        </w:tc>
        <w:tc>
          <w:tcPr>
            <w:tcW w:w="0" w:type="auto"/>
          </w:tcPr>
          <w:p w:rsidR="00B4754E" w:rsidRDefault="00B4754E" w:rsidP="00B475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1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Сулейманова 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F41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B4754E" w:rsidTr="00B4754E">
        <w:tc>
          <w:tcPr>
            <w:tcW w:w="0" w:type="auto"/>
          </w:tcPr>
          <w:p w:rsidR="00B4754E" w:rsidRDefault="00B4754E" w:rsidP="00B4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B4754E" w:rsidRPr="00DF41F3" w:rsidRDefault="00B4754E" w:rsidP="00B475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1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«Скажем «нет» экстремизму и терроризму»</w:t>
            </w:r>
          </w:p>
        </w:tc>
        <w:tc>
          <w:tcPr>
            <w:tcW w:w="0" w:type="auto"/>
          </w:tcPr>
          <w:p w:rsidR="00B4754E" w:rsidRPr="00DF41F3" w:rsidRDefault="00B4754E" w:rsidP="00B475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1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февраля 12:00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F41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0" w:type="auto"/>
          </w:tcPr>
          <w:p w:rsidR="00B4754E" w:rsidRPr="00DF41F3" w:rsidRDefault="00B4754E" w:rsidP="00B475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F41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DF41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F41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4754E" w:rsidTr="00B4754E">
        <w:tc>
          <w:tcPr>
            <w:tcW w:w="0" w:type="auto"/>
          </w:tcPr>
          <w:p w:rsidR="00B4754E" w:rsidRDefault="00B4754E" w:rsidP="00B4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B4754E" w:rsidRPr="00DF41F3" w:rsidRDefault="00B4754E" w:rsidP="00B475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0F36CC">
              <w:rPr>
                <w:rFonts w:ascii="Times New Roman" w:hAnsi="Times New Roman" w:cs="Times New Roman"/>
                <w:sz w:val="28"/>
                <w:szCs w:val="28"/>
              </w:rPr>
              <w:t xml:space="preserve"> «Терроризм и его проявления».</w:t>
            </w:r>
          </w:p>
        </w:tc>
        <w:tc>
          <w:tcPr>
            <w:tcW w:w="0" w:type="auto"/>
          </w:tcPr>
          <w:p w:rsidR="00B4754E" w:rsidRPr="00DF41F3" w:rsidRDefault="00B4754E" w:rsidP="00B475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36CC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12:00 </w:t>
            </w:r>
            <w:r w:rsidRPr="000F3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6CC">
              <w:rPr>
                <w:rFonts w:ascii="Times New Roman" w:hAnsi="Times New Roman" w:cs="Times New Roman"/>
                <w:sz w:val="28"/>
                <w:szCs w:val="28"/>
              </w:rPr>
              <w:t>Юбилейненская библиотека-филиал №14</w:t>
            </w:r>
          </w:p>
        </w:tc>
        <w:tc>
          <w:tcPr>
            <w:tcW w:w="0" w:type="auto"/>
          </w:tcPr>
          <w:p w:rsidR="00B4754E" w:rsidRPr="00DF41F3" w:rsidRDefault="00B4754E" w:rsidP="00B475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Исаева Я.С.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B4754E" w:rsidTr="00B4754E">
        <w:tc>
          <w:tcPr>
            <w:tcW w:w="0" w:type="auto"/>
          </w:tcPr>
          <w:p w:rsidR="00B4754E" w:rsidRDefault="00B4754E" w:rsidP="00B4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B4754E" w:rsidRDefault="00B4754E" w:rsidP="00B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</w:t>
            </w:r>
            <w:r w:rsidRPr="000F36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 общения «Профилактика и разрешение конфликтов».</w:t>
            </w:r>
          </w:p>
        </w:tc>
        <w:tc>
          <w:tcPr>
            <w:tcW w:w="0" w:type="auto"/>
          </w:tcPr>
          <w:p w:rsidR="00B4754E" w:rsidRPr="000F36CC" w:rsidRDefault="00B4754E" w:rsidP="00B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6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16 февраля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12:00 Алпатовская </w:t>
            </w:r>
            <w:r w:rsidRPr="000F36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библиотеке-филиал №15</w:t>
            </w:r>
          </w:p>
        </w:tc>
        <w:tc>
          <w:tcPr>
            <w:tcW w:w="0" w:type="auto"/>
          </w:tcPr>
          <w:p w:rsidR="00B4754E" w:rsidRPr="00DF41F3" w:rsidRDefault="00B4754E" w:rsidP="00B475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B4754E" w:rsidTr="00B4754E">
        <w:tc>
          <w:tcPr>
            <w:tcW w:w="0" w:type="auto"/>
          </w:tcPr>
          <w:p w:rsidR="00B4754E" w:rsidRDefault="00B4754E" w:rsidP="00B4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754E" w:rsidRPr="00DF41F3" w:rsidRDefault="00B4754E" w:rsidP="00B4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DE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B4754E" w:rsidRPr="00DF41F3" w:rsidRDefault="00B4754E" w:rsidP="00B4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754E" w:rsidRPr="00DF41F3" w:rsidRDefault="00B4754E" w:rsidP="00B4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54E" w:rsidTr="00B4754E">
        <w:tc>
          <w:tcPr>
            <w:tcW w:w="0" w:type="auto"/>
          </w:tcPr>
          <w:p w:rsidR="00B4754E" w:rsidRDefault="00B4754E" w:rsidP="00B4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B4754E" w:rsidRPr="00DF41F3" w:rsidRDefault="00B4754E" w:rsidP="00B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1F3">
              <w:rPr>
                <w:rFonts w:ascii="Times New Roman" w:hAnsi="Times New Roman" w:cs="Times New Roman"/>
                <w:sz w:val="28"/>
                <w:szCs w:val="28"/>
              </w:rPr>
              <w:t>Час информации «Противодействие терроризму и экстремизму»</w:t>
            </w:r>
          </w:p>
        </w:tc>
        <w:tc>
          <w:tcPr>
            <w:tcW w:w="0" w:type="auto"/>
          </w:tcPr>
          <w:p w:rsidR="00B4754E" w:rsidRPr="00DF41F3" w:rsidRDefault="00B4754E" w:rsidP="00B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1F3">
              <w:rPr>
                <w:rFonts w:ascii="Times New Roman" w:hAnsi="Times New Roman" w:cs="Times New Roman"/>
                <w:sz w:val="28"/>
                <w:szCs w:val="28"/>
              </w:rPr>
              <w:t>16 марта 12:00</w:t>
            </w:r>
          </w:p>
          <w:p w:rsidR="00B4754E" w:rsidRPr="00DF41F3" w:rsidRDefault="00B4754E" w:rsidP="00B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1F3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B4754E" w:rsidRPr="00DF41F3" w:rsidRDefault="00B4754E" w:rsidP="00B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1F3">
              <w:rPr>
                <w:rFonts w:ascii="Times New Roman" w:hAnsi="Times New Roman" w:cs="Times New Roman"/>
                <w:sz w:val="28"/>
                <w:szCs w:val="28"/>
              </w:rPr>
              <w:t xml:space="preserve"> Болдырева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41F3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B4754E" w:rsidTr="00B4754E">
        <w:tc>
          <w:tcPr>
            <w:tcW w:w="0" w:type="auto"/>
          </w:tcPr>
          <w:p w:rsidR="00B4754E" w:rsidRDefault="00B4754E" w:rsidP="00B4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B4754E" w:rsidRPr="00DF41F3" w:rsidRDefault="00B4754E" w:rsidP="00B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1F3">
              <w:rPr>
                <w:rFonts w:ascii="Times New Roman" w:hAnsi="Times New Roman" w:cs="Times New Roman"/>
                <w:sz w:val="28"/>
                <w:szCs w:val="28"/>
              </w:rPr>
              <w:t>Обзор «Знать, чтобы быть свободным»</w:t>
            </w:r>
          </w:p>
        </w:tc>
        <w:tc>
          <w:tcPr>
            <w:tcW w:w="0" w:type="auto"/>
          </w:tcPr>
          <w:p w:rsidR="00B4754E" w:rsidRPr="00DF41F3" w:rsidRDefault="00B4754E" w:rsidP="00B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1F3">
              <w:rPr>
                <w:rFonts w:ascii="Times New Roman" w:hAnsi="Times New Roman" w:cs="Times New Roman"/>
                <w:sz w:val="28"/>
                <w:szCs w:val="28"/>
              </w:rPr>
              <w:t>27 марта 11:00</w:t>
            </w:r>
          </w:p>
          <w:p w:rsidR="00B4754E" w:rsidRPr="00DF41F3" w:rsidRDefault="00B4754E" w:rsidP="00B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1F3">
              <w:rPr>
                <w:rFonts w:ascii="Times New Roman" w:hAnsi="Times New Roman" w:cs="Times New Roman"/>
                <w:sz w:val="28"/>
                <w:szCs w:val="28"/>
              </w:rPr>
              <w:t xml:space="preserve"> Савельевская библиотека-филиал №7</w:t>
            </w:r>
          </w:p>
        </w:tc>
        <w:tc>
          <w:tcPr>
            <w:tcW w:w="0" w:type="auto"/>
          </w:tcPr>
          <w:p w:rsidR="00B4754E" w:rsidRPr="00DF41F3" w:rsidRDefault="00B4754E" w:rsidP="00B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Ибрагимова Л.А. заведующая</w:t>
            </w:r>
          </w:p>
          <w:p w:rsidR="00B4754E" w:rsidRPr="00DF41F3" w:rsidRDefault="00B4754E" w:rsidP="00B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754E" w:rsidTr="00B4754E">
        <w:tc>
          <w:tcPr>
            <w:tcW w:w="0" w:type="auto"/>
          </w:tcPr>
          <w:p w:rsidR="00B4754E" w:rsidRDefault="00B4754E" w:rsidP="00B4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B4754E" w:rsidRPr="00DF41F3" w:rsidRDefault="00B4754E" w:rsidP="00B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1F3">
              <w:rPr>
                <w:rFonts w:ascii="Times New Roman" w:hAnsi="Times New Roman" w:cs="Times New Roman"/>
                <w:sz w:val="28"/>
                <w:szCs w:val="28"/>
              </w:rPr>
              <w:t>Час информации: «Все о терроризме»</w:t>
            </w:r>
          </w:p>
        </w:tc>
        <w:tc>
          <w:tcPr>
            <w:tcW w:w="0" w:type="auto"/>
          </w:tcPr>
          <w:p w:rsidR="00B4754E" w:rsidRPr="00DF41F3" w:rsidRDefault="00B4754E" w:rsidP="00B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1F3">
              <w:rPr>
                <w:rFonts w:ascii="Times New Roman" w:hAnsi="Times New Roman" w:cs="Times New Roman"/>
                <w:sz w:val="28"/>
                <w:szCs w:val="28"/>
              </w:rPr>
              <w:t xml:space="preserve">17 марта 14:00.  </w:t>
            </w:r>
            <w:proofErr w:type="spellStart"/>
            <w:r w:rsidRPr="00DF41F3"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DF41F3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</w:t>
            </w:r>
          </w:p>
        </w:tc>
        <w:tc>
          <w:tcPr>
            <w:tcW w:w="0" w:type="auto"/>
          </w:tcPr>
          <w:p w:rsidR="00B4754E" w:rsidRPr="00DF41F3" w:rsidRDefault="00B4754E" w:rsidP="00B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41F3"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 w:rsidRPr="00DF41F3"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  <w:p w:rsidR="00B4754E" w:rsidRPr="00DF41F3" w:rsidRDefault="00B4754E" w:rsidP="00B4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54E" w:rsidRPr="00DF41F3" w:rsidRDefault="00B4754E" w:rsidP="00B4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54E" w:rsidTr="00B4754E">
        <w:tc>
          <w:tcPr>
            <w:tcW w:w="0" w:type="auto"/>
          </w:tcPr>
          <w:p w:rsidR="00B4754E" w:rsidRDefault="00B4754E" w:rsidP="00B4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B4754E" w:rsidRPr="007A6538" w:rsidRDefault="00B4754E" w:rsidP="00B4754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</w:t>
            </w:r>
            <w:r w:rsidRPr="007A6538">
              <w:rPr>
                <w:rFonts w:ascii="Times New Roman" w:hAnsi="Times New Roman" w:cs="Times New Roman"/>
                <w:sz w:val="28"/>
                <w:szCs w:val="28"/>
              </w:rPr>
              <w:t xml:space="preserve">лэшмоб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6538">
              <w:rPr>
                <w:rFonts w:ascii="Times New Roman" w:hAnsi="Times New Roman" w:cs="Times New Roman"/>
                <w:sz w:val="28"/>
                <w:szCs w:val="28"/>
              </w:rPr>
              <w:t xml:space="preserve">Терроризму-НЕТ!»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754E" w:rsidRPr="00DF41F3" w:rsidRDefault="00B4754E" w:rsidP="00B4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754E" w:rsidRPr="00DF41F3" w:rsidRDefault="00B4754E" w:rsidP="00B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марта 12:00 Ищерская </w:t>
            </w:r>
            <w:r w:rsidRPr="007A6538">
              <w:rPr>
                <w:rFonts w:ascii="Times New Roman" w:hAnsi="Times New Roman" w:cs="Times New Roman"/>
                <w:sz w:val="28"/>
                <w:szCs w:val="28"/>
              </w:rPr>
              <w:t>библиотеке-филиал №4</w:t>
            </w:r>
          </w:p>
        </w:tc>
        <w:tc>
          <w:tcPr>
            <w:tcW w:w="0" w:type="auto"/>
          </w:tcPr>
          <w:p w:rsidR="00B4754E" w:rsidRPr="00DF41F3" w:rsidRDefault="00B4754E" w:rsidP="00B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  <w:p w:rsidR="00B4754E" w:rsidRPr="00DF41F3" w:rsidRDefault="00B4754E" w:rsidP="00B4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54E" w:rsidTr="00B4754E">
        <w:tc>
          <w:tcPr>
            <w:tcW w:w="0" w:type="auto"/>
          </w:tcPr>
          <w:p w:rsidR="00B4754E" w:rsidRDefault="00B4754E" w:rsidP="00B4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</w:tcPr>
          <w:p w:rsidR="00B4754E" w:rsidRPr="007A6538" w:rsidRDefault="00B4754E" w:rsidP="00B4754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</w:t>
            </w:r>
            <w:r w:rsidRPr="007A6538">
              <w:rPr>
                <w:rFonts w:ascii="Times New Roman" w:hAnsi="Times New Roman" w:cs="Times New Roman"/>
                <w:sz w:val="28"/>
                <w:szCs w:val="28"/>
              </w:rPr>
              <w:t>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6538">
              <w:rPr>
                <w:rFonts w:ascii="Times New Roman" w:hAnsi="Times New Roman" w:cs="Times New Roman"/>
                <w:sz w:val="28"/>
                <w:szCs w:val="28"/>
              </w:rPr>
              <w:t xml:space="preserve"> «Мир без насилия»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754E" w:rsidRPr="00DF41F3" w:rsidRDefault="00B4754E" w:rsidP="00B4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754E" w:rsidRPr="00DF41F3" w:rsidRDefault="00B4754E" w:rsidP="00B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марта 14:00 Левобережненская библиотека</w:t>
            </w:r>
            <w:r w:rsidRPr="007A6538">
              <w:rPr>
                <w:rFonts w:ascii="Times New Roman" w:hAnsi="Times New Roman" w:cs="Times New Roman"/>
                <w:sz w:val="28"/>
                <w:szCs w:val="28"/>
              </w:rPr>
              <w:t>-филиал №9</w:t>
            </w:r>
          </w:p>
        </w:tc>
        <w:tc>
          <w:tcPr>
            <w:tcW w:w="0" w:type="auto"/>
          </w:tcPr>
          <w:p w:rsidR="00B4754E" w:rsidRPr="00DF41F3" w:rsidRDefault="00B4754E" w:rsidP="00B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Д. заведующая</w:t>
            </w:r>
          </w:p>
          <w:p w:rsidR="00B4754E" w:rsidRPr="00DF41F3" w:rsidRDefault="00B4754E" w:rsidP="00B4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754E" w:rsidRDefault="00B4754E" w:rsidP="00B475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54E" w:rsidRPr="00FA5EB9" w:rsidRDefault="00B4754E" w:rsidP="00B4754E">
      <w:pPr>
        <w:rPr>
          <w:rFonts w:ascii="Times New Roman" w:hAnsi="Times New Roman" w:cs="Times New Roman"/>
          <w:sz w:val="28"/>
          <w:szCs w:val="28"/>
        </w:rPr>
      </w:pPr>
      <w:r w:rsidRPr="00FA5EB9">
        <w:rPr>
          <w:rFonts w:ascii="Times New Roman" w:hAnsi="Times New Roman" w:cs="Times New Roman"/>
          <w:sz w:val="28"/>
          <w:szCs w:val="28"/>
        </w:rPr>
        <w:t xml:space="preserve">Зав. МБО МКУК «Наурская </w:t>
      </w:r>
      <w:proofErr w:type="gramStart"/>
      <w:r w:rsidRPr="00FA5EB9"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 w:rsidRPr="00FA5E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FA5EB9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FA5EB9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324994" w:rsidRDefault="00324994">
      <w:bookmarkStart w:id="0" w:name="_GoBack"/>
      <w:bookmarkEnd w:id="0"/>
    </w:p>
    <w:sectPr w:rsidR="00324994" w:rsidSect="00B475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4E"/>
    <w:rsid w:val="00324994"/>
    <w:rsid w:val="00B4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3AA28-661F-4D3F-919D-9F06D08E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428</Words>
  <Characters>2440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2019-01-22T10:55:00Z</dcterms:created>
  <dcterms:modified xsi:type="dcterms:W3CDTF">2019-01-22T10:58:00Z</dcterms:modified>
</cp:coreProperties>
</file>