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B8D" w:rsidRDefault="004C7B8D" w:rsidP="004C7B8D">
      <w:pPr>
        <w:spacing w:after="0" w:line="240" w:lineRule="auto"/>
        <w:jc w:val="center"/>
      </w:pPr>
      <w:r>
        <w:t>МУНИЦИПАЛЬНОЕ КАЗЕННОЕ УЧРЕЖДЕНИЕ КУЛЬТУРЫ</w:t>
      </w:r>
    </w:p>
    <w:p w:rsidR="004C7B8D" w:rsidRDefault="004C7B8D" w:rsidP="004C7B8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«НАУРСКАЯ ЦЕНТРАЛИЗОВАННАЯ БИБЛИОТЕЧНАЯ СИСТЕМА»</w:t>
      </w:r>
    </w:p>
    <w:p w:rsidR="004C7B8D" w:rsidRDefault="004C7B8D" w:rsidP="004C7B8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4C7B8D" w:rsidRDefault="004C7B8D" w:rsidP="004C7B8D">
      <w:pPr>
        <w:rPr>
          <w:sz w:val="24"/>
          <w:szCs w:val="24"/>
        </w:rPr>
      </w:pPr>
    </w:p>
    <w:p w:rsidR="004C7B8D" w:rsidRDefault="004C7B8D" w:rsidP="004C7B8D">
      <w:pPr>
        <w:rPr>
          <w:sz w:val="24"/>
          <w:szCs w:val="24"/>
        </w:rPr>
      </w:pPr>
    </w:p>
    <w:p w:rsidR="004C7B8D" w:rsidRDefault="004C7B8D" w:rsidP="004C7B8D">
      <w:pPr>
        <w:rPr>
          <w:sz w:val="24"/>
          <w:szCs w:val="24"/>
        </w:rPr>
      </w:pPr>
    </w:p>
    <w:p w:rsidR="004C7B8D" w:rsidRDefault="004C7B8D" w:rsidP="004C7B8D">
      <w:pPr>
        <w:rPr>
          <w:sz w:val="24"/>
          <w:szCs w:val="24"/>
        </w:rPr>
      </w:pPr>
    </w:p>
    <w:p w:rsidR="004C7B8D" w:rsidRDefault="004C7B8D" w:rsidP="004C7B8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45B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23 марта 2020 год                                                                                                                        </w:t>
      </w:r>
      <w:r w:rsidR="00945B6D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№</w:t>
      </w:r>
      <w:r w:rsidR="00E96C14">
        <w:rPr>
          <w:sz w:val="24"/>
          <w:szCs w:val="24"/>
        </w:rPr>
        <w:t>55</w:t>
      </w:r>
      <w:bookmarkStart w:id="0" w:name="_GoBack"/>
      <w:bookmarkEnd w:id="0"/>
    </w:p>
    <w:p w:rsidR="004C7B8D" w:rsidRDefault="004C7B8D" w:rsidP="004C7B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4C7B8D" w:rsidRDefault="004C7B8D" w:rsidP="004C7B8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</w:t>
      </w:r>
    </w:p>
    <w:p w:rsidR="004C7B8D" w:rsidRDefault="004C7B8D" w:rsidP="004C7B8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4C7B8D" w:rsidRDefault="004C7B8D" w:rsidP="004C7B8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4C7B8D" w:rsidRDefault="004C7B8D" w:rsidP="004C7B8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4C7B8D" w:rsidRDefault="004C7B8D" w:rsidP="004C7B8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sz w:val="24"/>
          <w:szCs w:val="24"/>
        </w:rPr>
        <w:t>М.Ш.Лабазанова</w:t>
      </w:r>
      <w:proofErr w:type="spellEnd"/>
    </w:p>
    <w:p w:rsidR="004C7B8D" w:rsidRDefault="004C7B8D" w:rsidP="004C7B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23 марта 2020г</w:t>
      </w:r>
    </w:p>
    <w:p w:rsidR="004C7B8D" w:rsidRDefault="004C7B8D" w:rsidP="004C7B8D">
      <w:pPr>
        <w:rPr>
          <w:sz w:val="24"/>
          <w:szCs w:val="24"/>
        </w:rPr>
      </w:pPr>
    </w:p>
    <w:p w:rsidR="004C7B8D" w:rsidRDefault="004C7B8D" w:rsidP="004C7B8D">
      <w:pPr>
        <w:rPr>
          <w:b/>
        </w:rPr>
      </w:pPr>
    </w:p>
    <w:p w:rsidR="004C7B8D" w:rsidRDefault="004C7B8D" w:rsidP="004C7B8D">
      <w:pPr>
        <w:spacing w:after="0"/>
        <w:jc w:val="center"/>
        <w:rPr>
          <w:b/>
        </w:rPr>
      </w:pPr>
      <w:r>
        <w:rPr>
          <w:b/>
        </w:rPr>
        <w:t xml:space="preserve">План  </w:t>
      </w:r>
    </w:p>
    <w:p w:rsidR="004C7B8D" w:rsidRDefault="004C7B8D" w:rsidP="004C7B8D">
      <w:pPr>
        <w:spacing w:after="0"/>
        <w:jc w:val="center"/>
        <w:rPr>
          <w:b/>
        </w:rPr>
      </w:pPr>
      <w:r>
        <w:rPr>
          <w:b/>
        </w:rPr>
        <w:t>работы по профилактике борьбы с наркоманией и наркобизнесом МКУК «Наурская ЦБС» на 2 квартал 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5890"/>
        <w:gridCol w:w="4064"/>
        <w:gridCol w:w="3989"/>
      </w:tblGrid>
      <w:tr w:rsidR="00C06620" w:rsidTr="004C7B8D">
        <w:tc>
          <w:tcPr>
            <w:tcW w:w="0" w:type="auto"/>
          </w:tcPr>
          <w:p w:rsidR="004C7B8D" w:rsidRPr="007061C7" w:rsidRDefault="004C7B8D" w:rsidP="004C7B8D">
            <w:pPr>
              <w:rPr>
                <w:b/>
              </w:rPr>
            </w:pPr>
            <w:r w:rsidRPr="007061C7">
              <w:rPr>
                <w:b/>
              </w:rPr>
              <w:t>п/н</w:t>
            </w:r>
          </w:p>
        </w:tc>
        <w:tc>
          <w:tcPr>
            <w:tcW w:w="0" w:type="auto"/>
          </w:tcPr>
          <w:p w:rsidR="004C7B8D" w:rsidRPr="007061C7" w:rsidRDefault="004C7B8D" w:rsidP="004C7B8D">
            <w:pPr>
              <w:rPr>
                <w:b/>
              </w:rPr>
            </w:pPr>
            <w:r w:rsidRPr="007061C7">
              <w:rPr>
                <w:b/>
              </w:rPr>
              <w:t>Наименование мероприятия</w:t>
            </w:r>
          </w:p>
        </w:tc>
        <w:tc>
          <w:tcPr>
            <w:tcW w:w="0" w:type="auto"/>
          </w:tcPr>
          <w:p w:rsidR="004C7B8D" w:rsidRPr="007061C7" w:rsidRDefault="004C7B8D" w:rsidP="004C7B8D">
            <w:pPr>
              <w:rPr>
                <w:b/>
              </w:rPr>
            </w:pPr>
            <w:r w:rsidRPr="007061C7">
              <w:rPr>
                <w:b/>
              </w:rPr>
              <w:t>Дата и место проведения</w:t>
            </w:r>
          </w:p>
        </w:tc>
        <w:tc>
          <w:tcPr>
            <w:tcW w:w="0" w:type="auto"/>
          </w:tcPr>
          <w:p w:rsidR="004C7B8D" w:rsidRPr="007061C7" w:rsidRDefault="004C7B8D" w:rsidP="004C7B8D">
            <w:pPr>
              <w:rPr>
                <w:b/>
              </w:rPr>
            </w:pPr>
            <w:r w:rsidRPr="007061C7">
              <w:rPr>
                <w:b/>
              </w:rPr>
              <w:t>Ф.И.О. Ответственного</w:t>
            </w:r>
          </w:p>
        </w:tc>
      </w:tr>
      <w:tr w:rsidR="00C06620" w:rsidTr="004C7B8D">
        <w:tc>
          <w:tcPr>
            <w:tcW w:w="0" w:type="auto"/>
          </w:tcPr>
          <w:p w:rsidR="004C7B8D" w:rsidRDefault="004C7B8D" w:rsidP="004C7B8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C7B8D" w:rsidRDefault="004C7B8D" w:rsidP="004C7B8D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0" w:type="auto"/>
          </w:tcPr>
          <w:p w:rsidR="004C7B8D" w:rsidRDefault="004C7B8D" w:rsidP="004C7B8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C7B8D" w:rsidRDefault="004C7B8D" w:rsidP="004C7B8D">
            <w:pPr>
              <w:jc w:val="center"/>
              <w:rPr>
                <w:b/>
              </w:rPr>
            </w:pPr>
          </w:p>
        </w:tc>
      </w:tr>
      <w:tr w:rsidR="000D72EA" w:rsidTr="004C7B8D">
        <w:tc>
          <w:tcPr>
            <w:tcW w:w="0" w:type="auto"/>
          </w:tcPr>
          <w:p w:rsidR="001372DD" w:rsidRDefault="001372DD" w:rsidP="001372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372DD" w:rsidRDefault="001372DD" w:rsidP="001372DD">
            <w:pPr>
              <w:spacing w:line="240" w:lineRule="auto"/>
            </w:pPr>
            <w:r>
              <w:rPr>
                <w:rFonts w:eastAsia="Times New Roman"/>
                <w:szCs w:val="21"/>
              </w:rPr>
              <w:t xml:space="preserve">Книжная выставка, обзор «Книга. Спорт. Здоровье.» </w:t>
            </w:r>
            <w:r>
              <w:rPr>
                <w:rFonts w:eastAsia="Times New Roman"/>
              </w:rPr>
              <w:t xml:space="preserve">Литературное обозрение «Книга на стаже здоровья» </w:t>
            </w:r>
            <w:r>
              <w:rPr>
                <w:rFonts w:eastAsia="Times New Roman"/>
                <w:szCs w:val="21"/>
              </w:rPr>
              <w:t xml:space="preserve"> </w:t>
            </w:r>
          </w:p>
        </w:tc>
        <w:tc>
          <w:tcPr>
            <w:tcW w:w="0" w:type="auto"/>
          </w:tcPr>
          <w:p w:rsidR="001372DD" w:rsidRDefault="001372DD" w:rsidP="001372DD">
            <w:pPr>
              <w:spacing w:line="240" w:lineRule="auto"/>
            </w:pPr>
            <w:r>
              <w:t>2 апреля НЦРБ</w:t>
            </w:r>
          </w:p>
          <w:p w:rsidR="001372DD" w:rsidRDefault="001372DD" w:rsidP="001372DD">
            <w:pPr>
              <w:spacing w:line="240" w:lineRule="auto"/>
            </w:pPr>
            <w:r>
              <w:t xml:space="preserve"> </w:t>
            </w:r>
          </w:p>
        </w:tc>
        <w:tc>
          <w:tcPr>
            <w:tcW w:w="0" w:type="auto"/>
          </w:tcPr>
          <w:p w:rsidR="001372DD" w:rsidRDefault="001372DD" w:rsidP="001372DD">
            <w:pPr>
              <w:spacing w:line="240" w:lineRule="auto"/>
            </w:pPr>
            <w:r>
              <w:t>Э.Б. Махмудова, заведующая отделом обслуживания НЦРБ</w:t>
            </w:r>
          </w:p>
        </w:tc>
      </w:tr>
      <w:tr w:rsidR="00C06620" w:rsidTr="004C7B8D">
        <w:tc>
          <w:tcPr>
            <w:tcW w:w="0" w:type="auto"/>
          </w:tcPr>
          <w:p w:rsidR="001372DD" w:rsidRDefault="001372DD" w:rsidP="001372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372DD" w:rsidRDefault="001372DD" w:rsidP="001372DD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Тематический вечер «Спорт-альтернатива пагубным привычкам»</w:t>
            </w:r>
          </w:p>
        </w:tc>
        <w:tc>
          <w:tcPr>
            <w:tcW w:w="0" w:type="auto"/>
          </w:tcPr>
          <w:p w:rsidR="001372DD" w:rsidRDefault="001372DD" w:rsidP="001372DD">
            <w:pPr>
              <w:spacing w:line="240" w:lineRule="auto"/>
            </w:pPr>
            <w:r>
              <w:t>5 апреля НЦРБ</w:t>
            </w:r>
          </w:p>
          <w:p w:rsidR="001372DD" w:rsidRDefault="001372DD" w:rsidP="001372DD">
            <w:pPr>
              <w:spacing w:line="240" w:lineRule="auto"/>
            </w:pPr>
          </w:p>
          <w:p w:rsidR="001372DD" w:rsidRDefault="001372DD" w:rsidP="001372DD">
            <w:pPr>
              <w:spacing w:line="240" w:lineRule="auto"/>
            </w:pPr>
            <w:r>
              <w:t xml:space="preserve">11.30  </w:t>
            </w:r>
          </w:p>
          <w:p w:rsidR="001372DD" w:rsidRDefault="001372DD" w:rsidP="001372DD">
            <w:pPr>
              <w:spacing w:line="240" w:lineRule="auto"/>
            </w:pPr>
            <w:r>
              <w:t xml:space="preserve"> </w:t>
            </w:r>
          </w:p>
        </w:tc>
        <w:tc>
          <w:tcPr>
            <w:tcW w:w="0" w:type="auto"/>
          </w:tcPr>
          <w:p w:rsidR="001372DD" w:rsidRDefault="001372DD" w:rsidP="001372DD">
            <w:pPr>
              <w:spacing w:line="240" w:lineRule="auto"/>
            </w:pPr>
            <w:r>
              <w:t>Э.Б. Махмудова, заведующая отделом обслуживания НЦРБ</w:t>
            </w:r>
          </w:p>
        </w:tc>
      </w:tr>
      <w:tr w:rsidR="000D72EA" w:rsidTr="004C7B8D">
        <w:tc>
          <w:tcPr>
            <w:tcW w:w="0" w:type="auto"/>
          </w:tcPr>
          <w:p w:rsidR="001372DD" w:rsidRDefault="001372DD" w:rsidP="001372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372DD" w:rsidRPr="000901C7" w:rsidRDefault="001372DD" w:rsidP="001372DD">
            <w:pPr>
              <w:rPr>
                <w:rFonts w:eastAsia="Calibri"/>
              </w:rPr>
            </w:pPr>
            <w:r w:rsidRPr="000901C7">
              <w:rPr>
                <w:rFonts w:eastAsia="Calibri"/>
              </w:rPr>
              <w:t xml:space="preserve"> Час здоровья</w:t>
            </w:r>
            <w:r w:rsidRPr="004E2E5F">
              <w:rPr>
                <w:rFonts w:eastAsia="Calibri"/>
                <w:b/>
              </w:rPr>
              <w:t xml:space="preserve"> </w:t>
            </w:r>
            <w:r w:rsidRPr="005C092A">
              <w:rPr>
                <w:rFonts w:eastAsia="Calibri"/>
              </w:rPr>
              <w:t>«</w:t>
            </w:r>
            <w:r w:rsidRPr="005C092A">
              <w:rPr>
                <w:color w:val="000000"/>
              </w:rPr>
              <w:t>Здоровый я – здоровая страна</w:t>
            </w:r>
            <w:r w:rsidRPr="005C092A">
              <w:rPr>
                <w:rFonts w:eastAsia="Calibri"/>
              </w:rPr>
              <w:t>»</w:t>
            </w:r>
            <w:r w:rsidRPr="000901C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  <w:p w:rsidR="001372DD" w:rsidRPr="000901C7" w:rsidRDefault="001372DD" w:rsidP="001372DD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1372DD" w:rsidRPr="000901C7" w:rsidRDefault="001372DD" w:rsidP="001372DD">
            <w:pPr>
              <w:rPr>
                <w:rFonts w:eastAsia="Calibri"/>
              </w:rPr>
            </w:pPr>
            <w:r w:rsidRPr="000901C7">
              <w:rPr>
                <w:rFonts w:eastAsia="Calibri"/>
              </w:rPr>
              <w:t>7</w:t>
            </w:r>
            <w:r>
              <w:rPr>
                <w:rFonts w:eastAsia="Calibri"/>
              </w:rPr>
              <w:t xml:space="preserve"> апреля Калиновская библиотека-филиал №1</w:t>
            </w:r>
          </w:p>
        </w:tc>
        <w:tc>
          <w:tcPr>
            <w:tcW w:w="0" w:type="auto"/>
          </w:tcPr>
          <w:p w:rsidR="001372DD" w:rsidRPr="000901C7" w:rsidRDefault="001372DD" w:rsidP="001372DD">
            <w:pPr>
              <w:rPr>
                <w:rFonts w:eastAsia="Calibri"/>
              </w:rPr>
            </w:pPr>
            <w:r>
              <w:rPr>
                <w:rFonts w:eastAsia="Calibri"/>
              </w:rPr>
              <w:t>Махмудова Н.Б. Заведующая</w:t>
            </w:r>
          </w:p>
        </w:tc>
      </w:tr>
      <w:tr w:rsidR="00C06620" w:rsidTr="004C7B8D">
        <w:tc>
          <w:tcPr>
            <w:tcW w:w="0" w:type="auto"/>
          </w:tcPr>
          <w:p w:rsidR="001372DD" w:rsidRDefault="001372DD" w:rsidP="001372DD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372DD" w:rsidRPr="00391A13" w:rsidRDefault="001372DD" w:rsidP="001372DD">
            <w:pPr>
              <w:jc w:val="center"/>
            </w:pPr>
            <w:r w:rsidRPr="00391A13">
              <w:t>Беседа –предупреждение «Обман души-обман надежд»</w:t>
            </w:r>
          </w:p>
        </w:tc>
        <w:tc>
          <w:tcPr>
            <w:tcW w:w="0" w:type="auto"/>
          </w:tcPr>
          <w:p w:rsidR="001372DD" w:rsidRPr="00C872D5" w:rsidRDefault="001372DD" w:rsidP="001372DD">
            <w:pPr>
              <w:jc w:val="center"/>
            </w:pPr>
            <w:r w:rsidRPr="00C872D5">
              <w:t>9 апреля Ищерская библиотека-филиал №4</w:t>
            </w:r>
          </w:p>
        </w:tc>
        <w:tc>
          <w:tcPr>
            <w:tcW w:w="0" w:type="auto"/>
          </w:tcPr>
          <w:p w:rsidR="001372DD" w:rsidRPr="00C872D5" w:rsidRDefault="001372DD" w:rsidP="001372DD">
            <w:pPr>
              <w:jc w:val="center"/>
            </w:pPr>
            <w:proofErr w:type="spellStart"/>
            <w:r w:rsidRPr="00C872D5">
              <w:t>Гожева</w:t>
            </w:r>
            <w:proofErr w:type="spellEnd"/>
            <w:r w:rsidRPr="00C872D5">
              <w:t xml:space="preserve"> Т.В. Заведующая</w:t>
            </w:r>
          </w:p>
        </w:tc>
      </w:tr>
      <w:tr w:rsidR="00C06620" w:rsidTr="004C7B8D">
        <w:tc>
          <w:tcPr>
            <w:tcW w:w="0" w:type="auto"/>
          </w:tcPr>
          <w:p w:rsidR="00C06620" w:rsidRDefault="00C06620" w:rsidP="00C06620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C06620" w:rsidRPr="00C06620" w:rsidRDefault="00C06620" w:rsidP="00C06620">
            <w:pPr>
              <w:shd w:val="clear" w:color="auto" w:fill="FFFFFF" w:themeFill="background1"/>
              <w:rPr>
                <w:rFonts w:eastAsia="Times New Roman"/>
              </w:rPr>
            </w:pPr>
            <w:r>
              <w:t>Беседа «</w:t>
            </w:r>
            <w:r w:rsidRPr="00C06620">
              <w:t>Не отнимай у себя завтра»</w:t>
            </w:r>
          </w:p>
        </w:tc>
        <w:tc>
          <w:tcPr>
            <w:tcW w:w="0" w:type="auto"/>
          </w:tcPr>
          <w:p w:rsidR="00C06620" w:rsidRPr="00C06620" w:rsidRDefault="00C06620" w:rsidP="00C06620">
            <w:pPr>
              <w:shd w:val="clear" w:color="auto" w:fill="FFFFFF" w:themeFill="background1"/>
            </w:pPr>
            <w:r w:rsidRPr="00C06620">
              <w:t>30 апреля Чернокозовская библиотека-филиал №5 14-00</w:t>
            </w:r>
          </w:p>
        </w:tc>
        <w:tc>
          <w:tcPr>
            <w:tcW w:w="0" w:type="auto"/>
          </w:tcPr>
          <w:p w:rsidR="00C06620" w:rsidRDefault="00C06620" w:rsidP="00C06620">
            <w:r>
              <w:t xml:space="preserve">Болдырева Л.Н. Заведующая  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Default="00916157" w:rsidP="00916157">
            <w:r>
              <w:t>Час предостережения «Наркотики: Миражи и действительность»</w:t>
            </w:r>
          </w:p>
        </w:tc>
        <w:tc>
          <w:tcPr>
            <w:tcW w:w="0" w:type="auto"/>
          </w:tcPr>
          <w:p w:rsidR="00916157" w:rsidRDefault="00916157" w:rsidP="00872831">
            <w:r>
              <w:t>4 апреля Савельевская библиотека-филиал №7</w:t>
            </w: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</w:pPr>
            <w:r>
              <w:t>Ибрагимова Л.А.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4C7B8D" w:rsidRDefault="00916157" w:rsidP="00872831">
            <w:r w:rsidRPr="004C7B8D">
              <w:t>Урок здоровья «Мы хотим жить трезво»</w:t>
            </w:r>
          </w:p>
        </w:tc>
        <w:tc>
          <w:tcPr>
            <w:tcW w:w="0" w:type="auto"/>
          </w:tcPr>
          <w:p w:rsidR="00916157" w:rsidRPr="004C7B8D" w:rsidRDefault="00916157" w:rsidP="00872831">
            <w:r w:rsidRPr="004C7B8D">
              <w:t>7 апреля Рубежненская библиотеке-филиал №8</w:t>
            </w:r>
          </w:p>
        </w:tc>
        <w:tc>
          <w:tcPr>
            <w:tcW w:w="0" w:type="auto"/>
          </w:tcPr>
          <w:p w:rsidR="00916157" w:rsidRPr="004C7B8D" w:rsidRDefault="00916157" w:rsidP="00872831">
            <w:proofErr w:type="spellStart"/>
            <w:r w:rsidRPr="004C7B8D">
              <w:t>Ветушева</w:t>
            </w:r>
            <w:proofErr w:type="spellEnd"/>
            <w:r w:rsidRPr="004C7B8D">
              <w:t xml:space="preserve"> С.А.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4C7B8D" w:rsidRDefault="00916157" w:rsidP="00872831">
            <w:r>
              <w:t>Книжная выставка, обзор «Здоровье-это жизнь»</w:t>
            </w:r>
          </w:p>
        </w:tc>
        <w:tc>
          <w:tcPr>
            <w:tcW w:w="0" w:type="auto"/>
          </w:tcPr>
          <w:p w:rsidR="00916157" w:rsidRPr="004C7B8D" w:rsidRDefault="00916157" w:rsidP="00872831">
            <w:r>
              <w:t>7 апреля Левобережненская библиотека-филиал №9</w:t>
            </w:r>
          </w:p>
        </w:tc>
        <w:tc>
          <w:tcPr>
            <w:tcW w:w="0" w:type="auto"/>
          </w:tcPr>
          <w:p w:rsidR="00916157" w:rsidRPr="004C7B8D" w:rsidRDefault="00916157" w:rsidP="00872831"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Default="00916157" w:rsidP="00916157">
            <w:r>
              <w:t>Тематический час</w:t>
            </w:r>
          </w:p>
          <w:p w:rsidR="00916157" w:rsidRDefault="00916157" w:rsidP="00916157">
            <w:r>
              <w:t>«Здоровый образ жизни»</w:t>
            </w:r>
          </w:p>
        </w:tc>
        <w:tc>
          <w:tcPr>
            <w:tcW w:w="0" w:type="auto"/>
          </w:tcPr>
          <w:p w:rsidR="00916157" w:rsidRPr="00431172" w:rsidRDefault="00916157" w:rsidP="00916157">
            <w:r>
              <w:t>6 июня Капустинская библиотека-филиал №10 11-00</w:t>
            </w:r>
          </w:p>
        </w:tc>
        <w:tc>
          <w:tcPr>
            <w:tcW w:w="0" w:type="auto"/>
          </w:tcPr>
          <w:p w:rsidR="00916157" w:rsidRDefault="00916157" w:rsidP="00916157">
            <w:r>
              <w:t xml:space="preserve">Сулейманова </w:t>
            </w:r>
            <w:proofErr w:type="spellStart"/>
            <w:r>
              <w:t>З.В..</w:t>
            </w:r>
            <w:r w:rsidRPr="00E104BC">
              <w:t>Заведующая</w:t>
            </w:r>
            <w:proofErr w:type="spellEnd"/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4C7B8D" w:rsidRDefault="00916157" w:rsidP="00916157">
            <w:pPr>
              <w:jc w:val="center"/>
            </w:pPr>
            <w:r>
              <w:t>Час здоровья «В здоровом теле, здоровый дух»</w:t>
            </w:r>
          </w:p>
        </w:tc>
        <w:tc>
          <w:tcPr>
            <w:tcW w:w="0" w:type="auto"/>
          </w:tcPr>
          <w:p w:rsidR="00916157" w:rsidRPr="004C7B8D" w:rsidRDefault="00916157" w:rsidP="00872831">
            <w:r>
              <w:t>11 апреля Фрунзенская библиотека-филиал №13</w:t>
            </w:r>
          </w:p>
        </w:tc>
        <w:tc>
          <w:tcPr>
            <w:tcW w:w="0" w:type="auto"/>
          </w:tcPr>
          <w:p w:rsidR="00916157" w:rsidRPr="004C7B8D" w:rsidRDefault="00916157" w:rsidP="00872831"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C80610" w:rsidRDefault="00916157" w:rsidP="00916157">
            <w:r w:rsidRPr="00C80610">
              <w:t xml:space="preserve">Урок здоровья «Здоровье – твое </w:t>
            </w:r>
            <w:r w:rsidR="00872831" w:rsidRPr="00C80610">
              <w:t xml:space="preserve">богатство» </w:t>
            </w:r>
            <w:r w:rsidR="00872831">
              <w:t xml:space="preserve"> </w:t>
            </w:r>
            <w:r w:rsidRPr="00C80610">
              <w:t xml:space="preserve"> </w:t>
            </w:r>
          </w:p>
        </w:tc>
        <w:tc>
          <w:tcPr>
            <w:tcW w:w="0" w:type="auto"/>
          </w:tcPr>
          <w:p w:rsidR="00916157" w:rsidRPr="00C80610" w:rsidRDefault="00916157" w:rsidP="00916157">
            <w:r>
              <w:t xml:space="preserve"> 30 апреля Юбилейненская библиотека-филиал №14   10:</w:t>
            </w:r>
            <w:r w:rsidRPr="00C80610">
              <w:t>00</w:t>
            </w:r>
          </w:p>
        </w:tc>
        <w:tc>
          <w:tcPr>
            <w:tcW w:w="0" w:type="auto"/>
          </w:tcPr>
          <w:p w:rsidR="00916157" w:rsidRPr="00C80610" w:rsidRDefault="00916157" w:rsidP="00916157">
            <w:r>
              <w:t>Исаева Я.С.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D77DA5" w:rsidRDefault="00916157" w:rsidP="00916157">
            <w:pPr>
              <w:jc w:val="center"/>
              <w:rPr>
                <w:b/>
              </w:rPr>
            </w:pPr>
            <w:r w:rsidRPr="00D77DA5">
              <w:rPr>
                <w:b/>
              </w:rPr>
              <w:t>Май</w:t>
            </w:r>
          </w:p>
        </w:tc>
        <w:tc>
          <w:tcPr>
            <w:tcW w:w="0" w:type="auto"/>
          </w:tcPr>
          <w:p w:rsidR="00916157" w:rsidRPr="004C7B8D" w:rsidRDefault="00916157" w:rsidP="00916157">
            <w:pPr>
              <w:jc w:val="center"/>
            </w:pPr>
          </w:p>
        </w:tc>
        <w:tc>
          <w:tcPr>
            <w:tcW w:w="0" w:type="auto"/>
          </w:tcPr>
          <w:p w:rsidR="00916157" w:rsidRPr="004C7B8D" w:rsidRDefault="00916157" w:rsidP="00916157">
            <w:pPr>
              <w:jc w:val="center"/>
            </w:pP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Default="00916157" w:rsidP="00916157">
            <w:pPr>
              <w:spacing w:line="240" w:lineRule="auto"/>
            </w:pPr>
            <w:r>
              <w:rPr>
                <w:rFonts w:eastAsia="Times New Roman"/>
              </w:rPr>
              <w:t xml:space="preserve">Час актуального разговора «Здоровье – качество жизни» </w:t>
            </w:r>
          </w:p>
        </w:tc>
        <w:tc>
          <w:tcPr>
            <w:tcW w:w="0" w:type="auto"/>
          </w:tcPr>
          <w:p w:rsidR="00916157" w:rsidRDefault="00916157" w:rsidP="00916157">
            <w:pPr>
              <w:spacing w:line="240" w:lineRule="auto"/>
            </w:pPr>
            <w:r>
              <w:t>13 мая НЦРБ 11:00</w:t>
            </w:r>
          </w:p>
          <w:p w:rsidR="00916157" w:rsidRDefault="00916157" w:rsidP="00916157">
            <w:pPr>
              <w:spacing w:line="240" w:lineRule="auto"/>
            </w:pPr>
            <w:r>
              <w:t xml:space="preserve"> </w:t>
            </w:r>
          </w:p>
        </w:tc>
        <w:tc>
          <w:tcPr>
            <w:tcW w:w="0" w:type="auto"/>
          </w:tcPr>
          <w:p w:rsidR="00916157" w:rsidRDefault="00916157" w:rsidP="00916157">
            <w:pPr>
              <w:spacing w:line="240" w:lineRule="auto"/>
            </w:pPr>
            <w:r>
              <w:t>Э.Б. Махмудова. Заведующая отделом обслуживания НЦРБ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C06620" w:rsidRDefault="00916157" w:rsidP="00916157">
            <w:pPr>
              <w:rPr>
                <w:rFonts w:eastAsia="Calibri"/>
              </w:rPr>
            </w:pPr>
            <w:r w:rsidRPr="00C06620">
              <w:rPr>
                <w:rFonts w:eastAsia="Calibri"/>
              </w:rPr>
              <w:t>Урок</w:t>
            </w:r>
            <w:r w:rsidRPr="00C06620">
              <w:t xml:space="preserve"> </w:t>
            </w:r>
            <w:r w:rsidRPr="00C06620">
              <w:rPr>
                <w:rFonts w:eastAsia="Calibri"/>
              </w:rPr>
              <w:t>«Наркотики – правовые аспекты»</w:t>
            </w:r>
            <w:r w:rsidRPr="00C06620">
              <w:t xml:space="preserve"> </w:t>
            </w:r>
          </w:p>
        </w:tc>
        <w:tc>
          <w:tcPr>
            <w:tcW w:w="0" w:type="auto"/>
          </w:tcPr>
          <w:p w:rsidR="00916157" w:rsidRPr="00C06620" w:rsidRDefault="00916157" w:rsidP="00916157">
            <w:pPr>
              <w:rPr>
                <w:rFonts w:eastAsia="Calibri"/>
              </w:rPr>
            </w:pPr>
            <w:r w:rsidRPr="00C06620">
              <w:rPr>
                <w:rFonts w:eastAsia="Calibri"/>
              </w:rPr>
              <w:t>25 мая Калиновская библиотека-филиал №1 10:00</w:t>
            </w:r>
          </w:p>
          <w:p w:rsidR="00916157" w:rsidRPr="00C06620" w:rsidRDefault="00916157" w:rsidP="00916157">
            <w:pPr>
              <w:rPr>
                <w:rFonts w:eastAsia="Calibri"/>
              </w:rPr>
            </w:pPr>
            <w:r w:rsidRPr="00C06620">
              <w:lastRenderedPageBreak/>
              <w:t xml:space="preserve"> ал</w:t>
            </w:r>
          </w:p>
          <w:p w:rsidR="00916157" w:rsidRPr="00C06620" w:rsidRDefault="00916157" w:rsidP="00916157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916157" w:rsidRPr="00C06620" w:rsidRDefault="00916157" w:rsidP="00916157">
            <w:r w:rsidRPr="00C06620">
              <w:lastRenderedPageBreak/>
              <w:t>Махмудова Н.Б.</w:t>
            </w:r>
          </w:p>
          <w:p w:rsidR="00916157" w:rsidRPr="00C06620" w:rsidRDefault="00916157" w:rsidP="00916157">
            <w:pPr>
              <w:jc w:val="center"/>
            </w:pPr>
            <w:r w:rsidRPr="00C06620">
              <w:t>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C872D5" w:rsidRDefault="00916157" w:rsidP="00916157">
            <w:pPr>
              <w:jc w:val="center"/>
            </w:pPr>
            <w:r w:rsidRPr="00C872D5">
              <w:t>Круглый стол «Наркотики и дети»</w:t>
            </w:r>
          </w:p>
        </w:tc>
        <w:tc>
          <w:tcPr>
            <w:tcW w:w="0" w:type="auto"/>
          </w:tcPr>
          <w:p w:rsidR="00916157" w:rsidRPr="004C7B8D" w:rsidRDefault="00916157" w:rsidP="00872831">
            <w:r>
              <w:t>Май Калиновская библиотека-филиал №2</w:t>
            </w:r>
          </w:p>
        </w:tc>
        <w:tc>
          <w:tcPr>
            <w:tcW w:w="0" w:type="auto"/>
          </w:tcPr>
          <w:p w:rsidR="00916157" w:rsidRPr="004C7B8D" w:rsidRDefault="00916157" w:rsidP="00916157">
            <w:proofErr w:type="spellStart"/>
            <w:r>
              <w:t>Лабазанова</w:t>
            </w:r>
            <w:proofErr w:type="spellEnd"/>
            <w:r>
              <w:t xml:space="preserve"> Д.Х.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C872D5" w:rsidRDefault="00916157" w:rsidP="00916157">
            <w:r w:rsidRPr="00C872D5">
              <w:t>Обзор «Наркомания-жалкое существование»</w:t>
            </w:r>
          </w:p>
        </w:tc>
        <w:tc>
          <w:tcPr>
            <w:tcW w:w="0" w:type="auto"/>
          </w:tcPr>
          <w:p w:rsidR="00916157" w:rsidRDefault="00916157" w:rsidP="00872831">
            <w:r>
              <w:t>27 мая Ищерская библиотека-филиал №4</w:t>
            </w: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</w:pPr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A953E6" w:rsidRDefault="00872831" w:rsidP="00916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916157"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«Дыши свободно!»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157"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16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16157" w:rsidRPr="00A953E6" w:rsidRDefault="00916157" w:rsidP="00916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6157" w:rsidRPr="00C872D5" w:rsidRDefault="00916157" w:rsidP="00916157">
            <w:pPr>
              <w:pStyle w:val="a5"/>
            </w:pPr>
          </w:p>
        </w:tc>
        <w:tc>
          <w:tcPr>
            <w:tcW w:w="0" w:type="auto"/>
          </w:tcPr>
          <w:p w:rsidR="00916157" w:rsidRPr="00A953E6" w:rsidRDefault="00916157" w:rsidP="00916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мая Николаевская библиотека-филиал №6</w:t>
            </w:r>
          </w:p>
          <w:p w:rsidR="00916157" w:rsidRDefault="00916157" w:rsidP="00916157">
            <w:pPr>
              <w:jc w:val="center"/>
            </w:pP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</w:pPr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4C7B8D" w:rsidRDefault="00916157" w:rsidP="00916157">
            <w:pPr>
              <w:jc w:val="center"/>
            </w:pPr>
            <w:r w:rsidRPr="004C7B8D">
              <w:t>Час информации «На вредные привычки времени нет»</w:t>
            </w:r>
          </w:p>
        </w:tc>
        <w:tc>
          <w:tcPr>
            <w:tcW w:w="0" w:type="auto"/>
          </w:tcPr>
          <w:p w:rsidR="00916157" w:rsidRPr="004C7B8D" w:rsidRDefault="00916157" w:rsidP="00872831">
            <w:r w:rsidRPr="004C7B8D">
              <w:t>30 мая Рубежненская библиотека-филиал №8</w:t>
            </w:r>
          </w:p>
        </w:tc>
        <w:tc>
          <w:tcPr>
            <w:tcW w:w="0" w:type="auto"/>
          </w:tcPr>
          <w:p w:rsidR="00916157" w:rsidRPr="004C7B8D" w:rsidRDefault="00916157" w:rsidP="00916157">
            <w:pPr>
              <w:jc w:val="center"/>
            </w:pPr>
            <w:proofErr w:type="spellStart"/>
            <w:r w:rsidRPr="004C7B8D">
              <w:t>Ветушева</w:t>
            </w:r>
            <w:proofErr w:type="spellEnd"/>
            <w:r w:rsidRPr="004C7B8D">
              <w:t xml:space="preserve"> С.А.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D77DA5" w:rsidRDefault="00916157" w:rsidP="00916157">
            <w:pPr>
              <w:jc w:val="center"/>
            </w:pPr>
            <w:r w:rsidRPr="00D77DA5">
              <w:t>Выставка-обзор «У черты, за которой мрак»</w:t>
            </w:r>
          </w:p>
        </w:tc>
        <w:tc>
          <w:tcPr>
            <w:tcW w:w="0" w:type="auto"/>
          </w:tcPr>
          <w:p w:rsidR="00916157" w:rsidRDefault="00916157" w:rsidP="00872831">
            <w:pPr>
              <w:rPr>
                <w:b/>
              </w:rPr>
            </w:pPr>
            <w:r>
              <w:t>31 мая Левобережненская библиотека-филиал №9</w:t>
            </w: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C872D5" w:rsidRDefault="00916157" w:rsidP="00916157">
            <w:pPr>
              <w:jc w:val="center"/>
            </w:pPr>
            <w:r w:rsidRPr="00C872D5">
              <w:t>Анкетирование «Мы за жизнь без наркотиков»</w:t>
            </w:r>
          </w:p>
        </w:tc>
        <w:tc>
          <w:tcPr>
            <w:tcW w:w="0" w:type="auto"/>
          </w:tcPr>
          <w:p w:rsidR="00916157" w:rsidRPr="00C872D5" w:rsidRDefault="00916157" w:rsidP="00872831">
            <w:r w:rsidRPr="00C872D5">
              <w:t xml:space="preserve">18 мая </w:t>
            </w:r>
            <w:r>
              <w:t>Фрунзенская библиотека-филиал №13</w:t>
            </w: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D77DA5" w:rsidRDefault="00916157" w:rsidP="00916157">
            <w:pPr>
              <w:jc w:val="center"/>
              <w:rPr>
                <w:b/>
              </w:rPr>
            </w:pPr>
            <w:r w:rsidRPr="00D77DA5">
              <w:rPr>
                <w:b/>
              </w:rPr>
              <w:t xml:space="preserve">Июнь </w:t>
            </w: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Default="00916157" w:rsidP="00916157">
            <w:pPr>
              <w:spacing w:line="240" w:lineRule="auto"/>
            </w:pPr>
            <w:r>
              <w:rPr>
                <w:rFonts w:eastAsia="Times New Roman"/>
              </w:rPr>
              <w:t xml:space="preserve">Пресс-досье «Обманутые судьбы или Унесенные героином» </w:t>
            </w:r>
          </w:p>
        </w:tc>
        <w:tc>
          <w:tcPr>
            <w:tcW w:w="0" w:type="auto"/>
          </w:tcPr>
          <w:p w:rsidR="00916157" w:rsidRDefault="00916157" w:rsidP="00916157">
            <w:pPr>
              <w:spacing w:line="240" w:lineRule="auto"/>
            </w:pPr>
            <w:r>
              <w:t xml:space="preserve">26 июня НЦРБ 14:30  </w:t>
            </w:r>
          </w:p>
        </w:tc>
        <w:tc>
          <w:tcPr>
            <w:tcW w:w="0" w:type="auto"/>
          </w:tcPr>
          <w:p w:rsidR="00916157" w:rsidRDefault="00916157" w:rsidP="00916157">
            <w:pPr>
              <w:spacing w:line="240" w:lineRule="auto"/>
            </w:pPr>
            <w:r>
              <w:t>Э.Б. Махмудова. Заведующая   отделом обслуживания НЦРБ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1372DD" w:rsidRDefault="00916157" w:rsidP="00916157">
            <w:pPr>
              <w:rPr>
                <w:rFonts w:eastAsia="Calibri"/>
              </w:rPr>
            </w:pPr>
            <w:r w:rsidRPr="001372DD">
              <w:rPr>
                <w:rFonts w:eastAsia="Calibri"/>
              </w:rPr>
              <w:t>Беседа -диалог «</w:t>
            </w:r>
            <w:r w:rsidRPr="001372DD">
              <w:rPr>
                <w:color w:val="000000"/>
              </w:rPr>
              <w:t>За будущее России: без наркотиков</w:t>
            </w:r>
            <w:r w:rsidRPr="001372DD">
              <w:rPr>
                <w:rFonts w:eastAsia="Calibri"/>
              </w:rPr>
              <w:t>»</w:t>
            </w:r>
          </w:p>
          <w:p w:rsidR="00916157" w:rsidRPr="000901C7" w:rsidRDefault="00916157" w:rsidP="00916157">
            <w:pPr>
              <w:rPr>
                <w:rFonts w:eastAsia="Calibri"/>
              </w:rPr>
            </w:pPr>
            <w:r w:rsidRPr="000901C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0" w:type="auto"/>
          </w:tcPr>
          <w:p w:rsidR="00916157" w:rsidRPr="000901C7" w:rsidRDefault="00916157" w:rsidP="00916157">
            <w:pPr>
              <w:rPr>
                <w:rFonts w:eastAsia="Calibri"/>
              </w:rPr>
            </w:pPr>
            <w:r>
              <w:rPr>
                <w:rFonts w:eastAsia="Calibri"/>
              </w:rPr>
              <w:t>26 июня Калиновская библиотека-филиал №1.11:00</w:t>
            </w:r>
          </w:p>
          <w:p w:rsidR="00916157" w:rsidRPr="000901C7" w:rsidRDefault="00916157" w:rsidP="00916157">
            <w:pPr>
              <w:rPr>
                <w:rFonts w:eastAsia="Calibri"/>
              </w:rPr>
            </w:pPr>
          </w:p>
        </w:tc>
        <w:tc>
          <w:tcPr>
            <w:tcW w:w="0" w:type="auto"/>
          </w:tcPr>
          <w:p w:rsidR="00916157" w:rsidRPr="000901C7" w:rsidRDefault="00916157" w:rsidP="00916157">
            <w:pPr>
              <w:rPr>
                <w:rFonts w:eastAsia="Calibri"/>
              </w:rPr>
            </w:pPr>
            <w:r>
              <w:rPr>
                <w:rFonts w:eastAsia="Calibri"/>
              </w:rPr>
              <w:t>Махмудова Н.Б. Заведующая</w:t>
            </w:r>
          </w:p>
          <w:p w:rsidR="00916157" w:rsidRPr="000901C7" w:rsidRDefault="00916157" w:rsidP="00916157">
            <w:pPr>
              <w:rPr>
                <w:rFonts w:eastAsia="Calibri"/>
              </w:rPr>
            </w:pP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391A13" w:rsidRDefault="00916157" w:rsidP="00916157">
            <w:r w:rsidRPr="00391A13">
              <w:t xml:space="preserve">Беседа «Горькие плоды, сладкой жизни» </w:t>
            </w:r>
          </w:p>
        </w:tc>
        <w:tc>
          <w:tcPr>
            <w:tcW w:w="0" w:type="auto"/>
          </w:tcPr>
          <w:p w:rsidR="00916157" w:rsidRPr="00391A13" w:rsidRDefault="00916157" w:rsidP="00916157">
            <w:pPr>
              <w:jc w:val="center"/>
            </w:pPr>
            <w:r w:rsidRPr="00391A13">
              <w:t>Июня Калиновская библиотека-филиал №2</w:t>
            </w:r>
          </w:p>
        </w:tc>
        <w:tc>
          <w:tcPr>
            <w:tcW w:w="0" w:type="auto"/>
          </w:tcPr>
          <w:p w:rsidR="00916157" w:rsidRPr="00391A13" w:rsidRDefault="00916157" w:rsidP="00916157">
            <w:pPr>
              <w:jc w:val="center"/>
            </w:pPr>
            <w:proofErr w:type="spellStart"/>
            <w:r w:rsidRPr="00391A13">
              <w:t>Лабазанова</w:t>
            </w:r>
            <w:proofErr w:type="spellEnd"/>
            <w:r w:rsidRPr="00391A13">
              <w:t xml:space="preserve"> </w:t>
            </w:r>
            <w:proofErr w:type="spellStart"/>
            <w:r w:rsidRPr="00391A13">
              <w:t>Д.Х.Заведующая</w:t>
            </w:r>
            <w:proofErr w:type="spellEnd"/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391A13" w:rsidRDefault="00916157" w:rsidP="00916157">
            <w:r>
              <w:t>Открытая трибуна «Во весь голос о наркотиках»</w:t>
            </w:r>
          </w:p>
        </w:tc>
        <w:tc>
          <w:tcPr>
            <w:tcW w:w="0" w:type="auto"/>
          </w:tcPr>
          <w:p w:rsidR="00916157" w:rsidRPr="00391A13" w:rsidRDefault="00916157" w:rsidP="00916157">
            <w:pPr>
              <w:jc w:val="center"/>
            </w:pPr>
            <w:r>
              <w:t>23 июня Ищерская библиотека-филиал №4</w:t>
            </w:r>
          </w:p>
        </w:tc>
        <w:tc>
          <w:tcPr>
            <w:tcW w:w="0" w:type="auto"/>
          </w:tcPr>
          <w:p w:rsidR="00916157" w:rsidRPr="00391A13" w:rsidRDefault="00916157" w:rsidP="00916157">
            <w:pPr>
              <w:jc w:val="center"/>
            </w:pPr>
            <w:proofErr w:type="spellStart"/>
            <w:r>
              <w:t>Гожева</w:t>
            </w:r>
            <w:proofErr w:type="spellEnd"/>
            <w:r>
              <w:t xml:space="preserve"> Т.В.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Default="00916157" w:rsidP="00916157">
            <w:pPr>
              <w:shd w:val="clear" w:color="auto" w:fill="FFFFFF" w:themeFill="background1"/>
              <w:rPr>
                <w:rFonts w:eastAsia="Times New Roman"/>
              </w:rPr>
            </w:pPr>
            <w:r>
              <w:rPr>
                <w:rFonts w:eastAsia="Times New Roman"/>
              </w:rPr>
              <w:t>Урок «Наркомания – дорога в никуда»</w:t>
            </w:r>
          </w:p>
        </w:tc>
        <w:tc>
          <w:tcPr>
            <w:tcW w:w="0" w:type="auto"/>
          </w:tcPr>
          <w:p w:rsidR="00916157" w:rsidRPr="00C06620" w:rsidRDefault="00916157" w:rsidP="00916157">
            <w:pPr>
              <w:shd w:val="clear" w:color="auto" w:fill="FFFFFF" w:themeFill="background1"/>
            </w:pPr>
            <w:r w:rsidRPr="00C06620">
              <w:t>28 мая Чернокозовская библиотека-филиал №5 11-00</w:t>
            </w:r>
          </w:p>
        </w:tc>
        <w:tc>
          <w:tcPr>
            <w:tcW w:w="0" w:type="auto"/>
          </w:tcPr>
          <w:p w:rsidR="00916157" w:rsidRDefault="00916157" w:rsidP="00916157">
            <w:r>
              <w:t xml:space="preserve">Болдыре6ва </w:t>
            </w:r>
            <w:proofErr w:type="spellStart"/>
            <w:r>
              <w:t>Л.Н.</w:t>
            </w:r>
            <w:r w:rsidRPr="006853F6">
              <w:t>Заведующая</w:t>
            </w:r>
            <w:proofErr w:type="spellEnd"/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A953E6" w:rsidRDefault="00916157" w:rsidP="00916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953E6">
              <w:rPr>
                <w:rFonts w:ascii="Times New Roman" w:hAnsi="Times New Roman" w:cs="Times New Roman"/>
                <w:sz w:val="28"/>
                <w:szCs w:val="28"/>
              </w:rPr>
              <w:t xml:space="preserve">еседа-диалог «Наркомания: дорога в пустоту»                                       </w:t>
            </w:r>
          </w:p>
          <w:p w:rsidR="00916157" w:rsidRDefault="00916157" w:rsidP="00916157">
            <w:pPr>
              <w:shd w:val="clear" w:color="auto" w:fill="FFFFFF" w:themeFill="background1"/>
              <w:rPr>
                <w:rFonts w:eastAsia="Times New Roman"/>
              </w:rPr>
            </w:pPr>
          </w:p>
        </w:tc>
        <w:tc>
          <w:tcPr>
            <w:tcW w:w="0" w:type="auto"/>
          </w:tcPr>
          <w:p w:rsidR="00916157" w:rsidRPr="00A953E6" w:rsidRDefault="00916157" w:rsidP="0091615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 Николаевская библиотека-филиал №6</w:t>
            </w:r>
          </w:p>
          <w:p w:rsidR="00916157" w:rsidRPr="00C06620" w:rsidRDefault="00916157" w:rsidP="00916157">
            <w:pPr>
              <w:shd w:val="clear" w:color="auto" w:fill="FFFFFF" w:themeFill="background1"/>
            </w:pPr>
          </w:p>
        </w:tc>
        <w:tc>
          <w:tcPr>
            <w:tcW w:w="0" w:type="auto"/>
          </w:tcPr>
          <w:p w:rsidR="00916157" w:rsidRDefault="00916157" w:rsidP="00916157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Default="00916157" w:rsidP="00916157">
            <w:r>
              <w:t>Час здоровья «Здоровое общество-это общество без наркотиков»</w:t>
            </w:r>
          </w:p>
        </w:tc>
        <w:tc>
          <w:tcPr>
            <w:tcW w:w="0" w:type="auto"/>
          </w:tcPr>
          <w:p w:rsidR="00916157" w:rsidRDefault="00916157" w:rsidP="00872831">
            <w:r>
              <w:t>18 июля Савельевская библиотека-филиал №7</w:t>
            </w: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</w:pPr>
            <w:r>
              <w:t>Ибрагимова Л.А.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D77DA5" w:rsidRDefault="00916157" w:rsidP="00916157">
            <w:r w:rsidRPr="00D77DA5">
              <w:t>Книжная выставка,</w:t>
            </w:r>
            <w:r>
              <w:t xml:space="preserve"> </w:t>
            </w:r>
            <w:r w:rsidRPr="00D77DA5">
              <w:t>урок «Наркотики: путешествие туда без обратно»</w:t>
            </w:r>
          </w:p>
        </w:tc>
        <w:tc>
          <w:tcPr>
            <w:tcW w:w="0" w:type="auto"/>
          </w:tcPr>
          <w:p w:rsidR="00916157" w:rsidRPr="004C7B8D" w:rsidRDefault="00916157" w:rsidP="00872831">
            <w:r>
              <w:t xml:space="preserve">26 июня </w:t>
            </w:r>
            <w:r w:rsidRPr="004C7B8D">
              <w:t>Рубежненская библиотека-филиал №8</w:t>
            </w:r>
          </w:p>
        </w:tc>
        <w:tc>
          <w:tcPr>
            <w:tcW w:w="0" w:type="auto"/>
          </w:tcPr>
          <w:p w:rsidR="00916157" w:rsidRPr="004C7B8D" w:rsidRDefault="00916157" w:rsidP="00916157">
            <w:pPr>
              <w:jc w:val="center"/>
            </w:pPr>
            <w:proofErr w:type="spellStart"/>
            <w:r w:rsidRPr="004C7B8D">
              <w:t>Ветушева</w:t>
            </w:r>
            <w:proofErr w:type="spellEnd"/>
            <w:r w:rsidRPr="004C7B8D">
              <w:t xml:space="preserve"> С.А.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D77DA5" w:rsidRDefault="00916157" w:rsidP="00916157">
            <w:pPr>
              <w:jc w:val="center"/>
            </w:pPr>
            <w:r w:rsidRPr="00D77DA5">
              <w:t>Книжная выставка,</w:t>
            </w:r>
            <w:r>
              <w:t xml:space="preserve"> </w:t>
            </w:r>
            <w:r w:rsidRPr="00D77DA5">
              <w:t>урок «Наркотики</w:t>
            </w:r>
            <w:r>
              <w:t xml:space="preserve"> </w:t>
            </w:r>
            <w:r w:rsidRPr="00D77DA5">
              <w:t>-</w:t>
            </w:r>
            <w:r>
              <w:t xml:space="preserve"> </w:t>
            </w:r>
            <w:r w:rsidRPr="00D77DA5">
              <w:t>свобода или зависимость</w:t>
            </w:r>
            <w:r>
              <w:t xml:space="preserve">, полет или </w:t>
            </w:r>
            <w:r w:rsidRPr="00D77DA5">
              <w:t>падение</w:t>
            </w:r>
            <w:r>
              <w:t>»</w:t>
            </w:r>
          </w:p>
        </w:tc>
        <w:tc>
          <w:tcPr>
            <w:tcW w:w="0" w:type="auto"/>
          </w:tcPr>
          <w:p w:rsidR="00916157" w:rsidRPr="004C7B8D" w:rsidRDefault="00916157" w:rsidP="00916157">
            <w:r>
              <w:t xml:space="preserve"> 26 Июня Левобережненская библиотека-филиал №9</w:t>
            </w:r>
          </w:p>
        </w:tc>
        <w:tc>
          <w:tcPr>
            <w:tcW w:w="0" w:type="auto"/>
          </w:tcPr>
          <w:p w:rsidR="00916157" w:rsidRPr="004C7B8D" w:rsidRDefault="00916157" w:rsidP="00916157">
            <w:pPr>
              <w:jc w:val="center"/>
            </w:pPr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18516C" w:rsidRDefault="00916157" w:rsidP="00916157">
            <w:pPr>
              <w:spacing w:after="160" w:line="259" w:lineRule="auto"/>
            </w:pPr>
            <w:r>
              <w:t>Вечер вопросов и ответов «Знать</w:t>
            </w:r>
            <w:r w:rsidRPr="0018516C">
              <w:t xml:space="preserve">, чтобы не </w:t>
            </w:r>
            <w:r w:rsidR="00872831" w:rsidRPr="0018516C">
              <w:t xml:space="preserve">оступится»  </w:t>
            </w:r>
            <w:r w:rsidRPr="0018516C">
              <w:t xml:space="preserve">                                                           </w:t>
            </w:r>
          </w:p>
        </w:tc>
        <w:tc>
          <w:tcPr>
            <w:tcW w:w="0" w:type="auto"/>
          </w:tcPr>
          <w:p w:rsidR="00916157" w:rsidRPr="0018516C" w:rsidRDefault="00916157" w:rsidP="00916157">
            <w:pPr>
              <w:spacing w:after="160" w:line="259" w:lineRule="auto"/>
              <w:rPr>
                <w:lang w:bidi="en-US"/>
              </w:rPr>
            </w:pPr>
            <w:r>
              <w:rPr>
                <w:lang w:bidi="en-US"/>
              </w:rPr>
              <w:t>26 июня Капустинская библиотека-филиал №10.12-00</w:t>
            </w:r>
          </w:p>
        </w:tc>
        <w:tc>
          <w:tcPr>
            <w:tcW w:w="0" w:type="auto"/>
          </w:tcPr>
          <w:p w:rsidR="00916157" w:rsidRDefault="00916157" w:rsidP="00916157">
            <w:r>
              <w:t xml:space="preserve">Сулейманова З.В. </w:t>
            </w:r>
            <w:r w:rsidRPr="00E104BC">
              <w:t>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0A1110" w:rsidRDefault="00916157" w:rsidP="00916157">
            <w:r>
              <w:t xml:space="preserve"> Урок-предупреждение «Цена зависимости жизнь»</w:t>
            </w:r>
          </w:p>
        </w:tc>
        <w:tc>
          <w:tcPr>
            <w:tcW w:w="0" w:type="auto"/>
          </w:tcPr>
          <w:p w:rsidR="00916157" w:rsidRPr="008372E9" w:rsidRDefault="00916157" w:rsidP="00916157">
            <w:r>
              <w:t>24 июня Ново- Солкушинская библиотека-филиал №12</w:t>
            </w:r>
          </w:p>
        </w:tc>
        <w:tc>
          <w:tcPr>
            <w:tcW w:w="0" w:type="auto"/>
          </w:tcPr>
          <w:p w:rsidR="00916157" w:rsidRDefault="00916157" w:rsidP="00916157">
            <w:pPr>
              <w:rPr>
                <w:b/>
              </w:rPr>
            </w:pPr>
            <w:r>
              <w:rPr>
                <w:rFonts w:eastAsia="Calibri"/>
              </w:rPr>
              <w:t xml:space="preserve">  </w:t>
            </w:r>
            <w:proofErr w:type="spellStart"/>
            <w:r>
              <w:rPr>
                <w:rFonts w:eastAsia="Calibri"/>
              </w:rPr>
              <w:t>Зубайраева</w:t>
            </w:r>
            <w:proofErr w:type="spellEnd"/>
            <w:r>
              <w:rPr>
                <w:rFonts w:eastAsia="Calibri"/>
              </w:rPr>
              <w:t xml:space="preserve"> З.У.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C872D5" w:rsidRDefault="00916157" w:rsidP="00916157">
            <w:r w:rsidRPr="00C872D5">
              <w:t>Беседа «Жизнь без проблем»</w:t>
            </w:r>
          </w:p>
        </w:tc>
        <w:tc>
          <w:tcPr>
            <w:tcW w:w="0" w:type="auto"/>
          </w:tcPr>
          <w:p w:rsidR="00916157" w:rsidRDefault="00916157" w:rsidP="00872831">
            <w:pPr>
              <w:rPr>
                <w:b/>
              </w:rPr>
            </w:pPr>
            <w:r w:rsidRPr="00C872D5">
              <w:t>25 июня</w:t>
            </w:r>
            <w:r>
              <w:rPr>
                <w:b/>
              </w:rPr>
              <w:t xml:space="preserve"> </w:t>
            </w:r>
            <w:r w:rsidRPr="00C872D5">
              <w:t>Фрунзенская библиотека-филиал №</w:t>
            </w:r>
            <w:r>
              <w:t>1</w:t>
            </w:r>
            <w:r w:rsidRPr="00C872D5">
              <w:t>3</w:t>
            </w:r>
          </w:p>
        </w:tc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  <w:proofErr w:type="spellStart"/>
            <w:r>
              <w:t>Зубайраева</w:t>
            </w:r>
            <w:proofErr w:type="spellEnd"/>
            <w:r>
              <w:t xml:space="preserve"> А.А.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C80610" w:rsidRDefault="00916157" w:rsidP="00916157">
            <w:r w:rsidRPr="00C80610">
              <w:t xml:space="preserve">Беседа «Молодое поколение выбирает жизнь без </w:t>
            </w:r>
            <w:r w:rsidR="00872831" w:rsidRPr="00C80610">
              <w:t xml:space="preserve">наркотиков» </w:t>
            </w:r>
            <w:r w:rsidR="00872831">
              <w:t xml:space="preserve"> </w:t>
            </w:r>
            <w:r w:rsidRPr="00C80610">
              <w:t xml:space="preserve"> </w:t>
            </w:r>
          </w:p>
        </w:tc>
        <w:tc>
          <w:tcPr>
            <w:tcW w:w="0" w:type="auto"/>
          </w:tcPr>
          <w:p w:rsidR="00916157" w:rsidRPr="00C80610" w:rsidRDefault="00916157" w:rsidP="00916157">
            <w:r>
              <w:t>25 июня Юбилейненская библиотека-филиал №14.</w:t>
            </w:r>
            <w:r w:rsidRPr="00C80610">
              <w:t xml:space="preserve">  </w:t>
            </w:r>
            <w:r>
              <w:t>13:00</w:t>
            </w:r>
          </w:p>
        </w:tc>
        <w:tc>
          <w:tcPr>
            <w:tcW w:w="0" w:type="auto"/>
          </w:tcPr>
          <w:p w:rsidR="00916157" w:rsidRPr="00C80610" w:rsidRDefault="00916157" w:rsidP="00916157">
            <w:r>
              <w:t>Исаева Я.С.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C80610" w:rsidRDefault="00916157" w:rsidP="00916157">
            <w:r>
              <w:t xml:space="preserve">Урок «Не </w:t>
            </w:r>
            <w:r w:rsidR="00872831">
              <w:t>пробовать, не</w:t>
            </w:r>
            <w:r>
              <w:t xml:space="preserve"> начинать»</w:t>
            </w:r>
          </w:p>
        </w:tc>
        <w:tc>
          <w:tcPr>
            <w:tcW w:w="0" w:type="auto"/>
          </w:tcPr>
          <w:p w:rsidR="00916157" w:rsidRDefault="00916157" w:rsidP="00916157">
            <w:r>
              <w:t>Июнь Алпатовская библиотека-филиал №</w:t>
            </w:r>
            <w:r w:rsidR="00872831">
              <w:t>15</w:t>
            </w:r>
          </w:p>
        </w:tc>
        <w:tc>
          <w:tcPr>
            <w:tcW w:w="0" w:type="auto"/>
          </w:tcPr>
          <w:p w:rsidR="00916157" w:rsidRDefault="00872831" w:rsidP="00916157">
            <w:proofErr w:type="spellStart"/>
            <w:r>
              <w:t>Мезиева</w:t>
            </w:r>
            <w:proofErr w:type="spellEnd"/>
            <w:r>
              <w:t xml:space="preserve"> М, Ш. Заведующая</w:t>
            </w:r>
          </w:p>
        </w:tc>
      </w:tr>
      <w:tr w:rsidR="00916157" w:rsidTr="004C7B8D">
        <w:tc>
          <w:tcPr>
            <w:tcW w:w="0" w:type="auto"/>
          </w:tcPr>
          <w:p w:rsidR="00916157" w:rsidRDefault="00916157" w:rsidP="00916157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916157" w:rsidRPr="00916157" w:rsidRDefault="00916157" w:rsidP="00872831">
            <w:r w:rsidRPr="00916157">
              <w:t>Час здоровья «</w:t>
            </w:r>
            <w:r>
              <w:t xml:space="preserve">Не сломай свою </w:t>
            </w:r>
            <w:r w:rsidRPr="00916157">
              <w:t>судьбу»</w:t>
            </w:r>
          </w:p>
        </w:tc>
        <w:tc>
          <w:tcPr>
            <w:tcW w:w="0" w:type="auto"/>
          </w:tcPr>
          <w:p w:rsidR="00916157" w:rsidRPr="00916157" w:rsidRDefault="00916157" w:rsidP="00916157">
            <w:pPr>
              <w:jc w:val="center"/>
            </w:pPr>
            <w:r w:rsidRPr="00916157">
              <w:t>26 июня Новотерская библиотека- филиал №16</w:t>
            </w:r>
          </w:p>
        </w:tc>
        <w:tc>
          <w:tcPr>
            <w:tcW w:w="0" w:type="auto"/>
          </w:tcPr>
          <w:p w:rsidR="00916157" w:rsidRPr="00916157" w:rsidRDefault="00916157" w:rsidP="00872831">
            <w:proofErr w:type="spellStart"/>
            <w:r w:rsidRPr="00916157">
              <w:t>Хутиева</w:t>
            </w:r>
            <w:proofErr w:type="spellEnd"/>
            <w:r w:rsidRPr="00916157">
              <w:t xml:space="preserve"> Б.А. Заведующая</w:t>
            </w:r>
          </w:p>
        </w:tc>
      </w:tr>
    </w:tbl>
    <w:p w:rsidR="004C7B8D" w:rsidRDefault="004C7B8D" w:rsidP="004C7B8D">
      <w:pPr>
        <w:spacing w:after="0"/>
        <w:jc w:val="center"/>
        <w:rPr>
          <w:b/>
        </w:rPr>
      </w:pPr>
    </w:p>
    <w:p w:rsidR="00872831" w:rsidRPr="00872831" w:rsidRDefault="00872831" w:rsidP="00872831">
      <w:pPr>
        <w:spacing w:after="0"/>
      </w:pPr>
      <w:r w:rsidRPr="00872831">
        <w:t xml:space="preserve">   </w:t>
      </w:r>
      <w:r>
        <w:t xml:space="preserve">          </w:t>
      </w:r>
      <w:r w:rsidRPr="00872831">
        <w:t xml:space="preserve">Зав. МБО МКУК «Наурская </w:t>
      </w:r>
      <w:proofErr w:type="gramStart"/>
      <w:r w:rsidRPr="00872831">
        <w:t xml:space="preserve">ЦБС»   </w:t>
      </w:r>
      <w:proofErr w:type="gramEnd"/>
      <w:r w:rsidRPr="00872831">
        <w:t xml:space="preserve">                                            </w:t>
      </w:r>
      <w:proofErr w:type="spellStart"/>
      <w:r w:rsidRPr="00872831">
        <w:t>Молочаева</w:t>
      </w:r>
      <w:proofErr w:type="spellEnd"/>
      <w:r w:rsidRPr="00872831">
        <w:t xml:space="preserve"> Л.Г. </w:t>
      </w:r>
    </w:p>
    <w:p w:rsidR="004C7B8D" w:rsidRDefault="004C7B8D" w:rsidP="004C7B8D">
      <w:pPr>
        <w:spacing w:after="0"/>
        <w:jc w:val="center"/>
        <w:rPr>
          <w:b/>
        </w:rPr>
      </w:pPr>
    </w:p>
    <w:p w:rsidR="0085642E" w:rsidRDefault="0085642E"/>
    <w:sectPr w:rsidR="0085642E" w:rsidSect="004C7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8F"/>
    <w:rsid w:val="000D72EA"/>
    <w:rsid w:val="001372DD"/>
    <w:rsid w:val="00391A13"/>
    <w:rsid w:val="004C7B8D"/>
    <w:rsid w:val="005C092A"/>
    <w:rsid w:val="006912ED"/>
    <w:rsid w:val="0085642E"/>
    <w:rsid w:val="00872831"/>
    <w:rsid w:val="00916157"/>
    <w:rsid w:val="00945B6D"/>
    <w:rsid w:val="009A308F"/>
    <w:rsid w:val="00C06620"/>
    <w:rsid w:val="00C872D5"/>
    <w:rsid w:val="00D77DA5"/>
    <w:rsid w:val="00E9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F52E"/>
  <w15:chartTrackingRefBased/>
  <w15:docId w15:val="{334E0A16-AEC9-415B-A4E5-449DE263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B8D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06620"/>
    <w:rPr>
      <w:b/>
      <w:bCs/>
    </w:rPr>
  </w:style>
  <w:style w:type="paragraph" w:styleId="a5">
    <w:name w:val="No Spacing"/>
    <w:uiPriority w:val="1"/>
    <w:qFormat/>
    <w:rsid w:val="00C066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dcterms:created xsi:type="dcterms:W3CDTF">2020-03-02T14:55:00Z</dcterms:created>
  <dcterms:modified xsi:type="dcterms:W3CDTF">2020-06-17T09:22:00Z</dcterms:modified>
</cp:coreProperties>
</file>